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E62D" w14:textId="3939E0D8" w:rsidR="00AE3B87" w:rsidRDefault="004C1D92">
      <w:pPr>
        <w:jc w:val="center"/>
        <w:rPr>
          <w:rFonts w:ascii="BIZ UDPゴシック" w:eastAsia="BIZ UDPゴシック" w:hAnsi="BIZ UDPゴシック"/>
          <w:sz w:val="2"/>
          <w:szCs w:val="2"/>
          <w:lang w:eastAsia="ja-JP"/>
        </w:rPr>
      </w:pPr>
      <w:r>
        <w:rPr>
          <w:rFonts w:ascii="BIZ UDPゴシック" w:eastAsia="BIZ UDPゴシック" w:hAnsi="BIZ UDPゴシック" w:hint="eastAsia"/>
          <w:sz w:val="2"/>
          <w:szCs w:val="2"/>
          <w:lang w:eastAsia="ja-JP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722"/>
        <w:gridCol w:w="850"/>
        <w:gridCol w:w="4820"/>
      </w:tblGrid>
      <w:tr w:rsidR="008A646B" w:rsidRPr="008A646B" w14:paraId="75BC6A9C" w14:textId="77777777" w:rsidTr="00061B6D">
        <w:tc>
          <w:tcPr>
            <w:tcW w:w="4536" w:type="dxa"/>
            <w:gridSpan w:val="3"/>
            <w:shd w:val="clear" w:color="auto" w:fill="D9D9D9"/>
            <w:vAlign w:val="center"/>
          </w:tcPr>
          <w:p w14:paraId="268492AE" w14:textId="77777777" w:rsidR="008A646B" w:rsidRPr="00EF75E4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48"/>
                <w:szCs w:val="48"/>
                <w:lang w:eastAsia="ja-JP" w:bidi="ar-SA"/>
              </w:rPr>
            </w:pPr>
            <w:r w:rsidRPr="00EF75E4">
              <w:rPr>
                <w:rFonts w:ascii="ＭＳ ゴシック" w:eastAsia="ＭＳ ゴシック" w:hAnsi="ＭＳ ゴシック" w:hint="eastAsia"/>
                <w:color w:val="auto"/>
                <w:kern w:val="2"/>
                <w:sz w:val="48"/>
                <w:szCs w:val="48"/>
                <w:lang w:eastAsia="ja-JP" w:bidi="ar-SA"/>
              </w:rPr>
              <w:t>救急連絡シート①</w:t>
            </w:r>
          </w:p>
        </w:tc>
        <w:tc>
          <w:tcPr>
            <w:tcW w:w="4820" w:type="dxa"/>
            <w:shd w:val="clear" w:color="auto" w:fill="auto"/>
          </w:tcPr>
          <w:p w14:paraId="46FBDAE0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lang w:eastAsia="ja-JP" w:bidi="ar-SA"/>
              </w:rPr>
              <w:t>施設名：</w:t>
            </w:r>
          </w:p>
          <w:p w14:paraId="4708B005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33559831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☎　　　　（　　　　　）</w:t>
            </w:r>
          </w:p>
        </w:tc>
      </w:tr>
      <w:tr w:rsidR="008A646B" w:rsidRPr="008A646B" w14:paraId="5C59A78F" w14:textId="77777777" w:rsidTr="00EF75E4">
        <w:tc>
          <w:tcPr>
            <w:tcW w:w="964" w:type="dxa"/>
            <w:tcBorders>
              <w:right w:val="dashSmallGap" w:sz="4" w:space="0" w:color="auto"/>
            </w:tcBorders>
            <w:shd w:val="clear" w:color="auto" w:fill="D9D9D9"/>
          </w:tcPr>
          <w:p w14:paraId="5852E891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作成日</w:t>
            </w:r>
          </w:p>
        </w:tc>
        <w:tc>
          <w:tcPr>
            <w:tcW w:w="2722" w:type="dxa"/>
            <w:tcBorders>
              <w:left w:val="dashSmallGap" w:sz="4" w:space="0" w:color="auto"/>
            </w:tcBorders>
            <w:shd w:val="clear" w:color="auto" w:fill="auto"/>
          </w:tcPr>
          <w:p w14:paraId="7FB0F34A" w14:textId="77777777" w:rsidR="008A646B" w:rsidRPr="008A646B" w:rsidRDefault="008A646B" w:rsidP="00EF75E4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　　年　　月　　日　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D9D9D9"/>
          </w:tcPr>
          <w:p w14:paraId="42725E4F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作成者</w:t>
            </w:r>
          </w:p>
        </w:tc>
        <w:tc>
          <w:tcPr>
            <w:tcW w:w="4820" w:type="dxa"/>
            <w:tcBorders>
              <w:left w:val="dashSmallGap" w:sz="4" w:space="0" w:color="auto"/>
            </w:tcBorders>
            <w:shd w:val="clear" w:color="auto" w:fill="auto"/>
          </w:tcPr>
          <w:p w14:paraId="3898E36D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担当職員氏名（　　　　　　　　　　　）</w:t>
            </w:r>
          </w:p>
        </w:tc>
      </w:tr>
    </w:tbl>
    <w:p w14:paraId="767E066B" w14:textId="77777777" w:rsidR="008A646B" w:rsidRPr="008A646B" w:rsidRDefault="008A646B" w:rsidP="008A646B">
      <w:pPr>
        <w:jc w:val="both"/>
        <w:rPr>
          <w:rFonts w:ascii="ＭＳ ゴシック" w:eastAsia="ＭＳ ゴシック" w:hAnsi="ＭＳ ゴシック"/>
          <w:b/>
          <w:kern w:val="2"/>
          <w:sz w:val="21"/>
          <w:szCs w:val="22"/>
          <w:lang w:eastAsia="ja-JP" w:bidi="ar-SA"/>
        </w:rPr>
      </w:pPr>
      <w:r w:rsidRPr="008A646B">
        <w:rPr>
          <w:rFonts w:ascii="ＭＳ ゴシック" w:eastAsia="ＭＳ ゴシック" w:hAnsi="ＭＳ ゴシック" w:hint="eastAsia"/>
          <w:kern w:val="2"/>
          <w:sz w:val="21"/>
          <w:szCs w:val="22"/>
          <w:lang w:eastAsia="ja-JP" w:bidi="ar-SA"/>
        </w:rPr>
        <w:t>◆</w:t>
      </w:r>
      <w:r w:rsidRPr="008A646B">
        <w:rPr>
          <w:rFonts w:ascii="ＭＳ ゴシック" w:eastAsia="ＭＳ ゴシック" w:hAnsi="ＭＳ ゴシック" w:hint="eastAsia"/>
          <w:b/>
          <w:kern w:val="2"/>
          <w:sz w:val="21"/>
          <w:szCs w:val="22"/>
          <w:lang w:eastAsia="ja-JP" w:bidi="ar-SA"/>
        </w:rPr>
        <w:t>基本情報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1134"/>
        <w:gridCol w:w="2410"/>
      </w:tblGrid>
      <w:tr w:rsidR="008A646B" w:rsidRPr="008A646B" w14:paraId="00E8DEAD" w14:textId="77777777" w:rsidTr="00EF75E4">
        <w:tc>
          <w:tcPr>
            <w:tcW w:w="1134" w:type="dxa"/>
            <w:shd w:val="clear" w:color="auto" w:fill="D9D9D9"/>
            <w:vAlign w:val="center"/>
          </w:tcPr>
          <w:p w14:paraId="5BC91F2B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bookmarkStart w:id="0" w:name="_Hlk189479406"/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住　所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4DBDAED4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〒</w:t>
            </w:r>
          </w:p>
        </w:tc>
      </w:tr>
      <w:tr w:rsidR="008A646B" w:rsidRPr="008A646B" w14:paraId="37DB6581" w14:textId="77777777" w:rsidTr="00EF75E4">
        <w:tc>
          <w:tcPr>
            <w:tcW w:w="1134" w:type="dxa"/>
            <w:shd w:val="clear" w:color="auto" w:fill="D9D9D9"/>
            <w:vAlign w:val="center"/>
          </w:tcPr>
          <w:p w14:paraId="00B3364B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8A646B" w:rsidRPr="008A646B">
                    <w:rPr>
                      <w:rFonts w:ascii="ＭＳ 明朝" w:eastAsia="ＭＳ 明朝" w:hAnsi="ＭＳ 明朝"/>
                      <w:b/>
                      <w:color w:val="auto"/>
                      <w:kern w:val="2"/>
                      <w:sz w:val="14"/>
                      <w:szCs w:val="22"/>
                      <w:lang w:eastAsia="ja-JP" w:bidi="ar-SA"/>
                    </w:rPr>
                    <w:t>フリガナ</w:t>
                  </w:r>
                </w:rt>
                <w:rubyBase>
                  <w:r w:rsidR="008A646B" w:rsidRPr="008A646B">
                    <w:rPr>
                      <w:rFonts w:ascii="ＭＳ ゴシック" w:eastAsia="ＭＳ ゴシック" w:hAnsi="ＭＳ ゴシック"/>
                      <w:b/>
                      <w:color w:val="auto"/>
                      <w:kern w:val="2"/>
                      <w:sz w:val="21"/>
                      <w:szCs w:val="22"/>
                      <w:lang w:eastAsia="ja-JP" w:bidi="ar-SA"/>
                    </w:rPr>
                    <w:t>氏　名</w:t>
                  </w:r>
                </w:rubyBase>
              </w:ruby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368B80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　　</w:t>
            </w:r>
          </w:p>
          <w:p w14:paraId="259291F1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　　　　　　　　　　　　　（</w:t>
            </w: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□</w:t>
            </w: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  <w:t>男・</w:t>
            </w: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□</w:t>
            </w: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  <w:t>女）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2F58D04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連絡先☎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2F8A5A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</w:tr>
      <w:tr w:rsidR="008A646B" w:rsidRPr="008A646B" w14:paraId="169513E4" w14:textId="77777777" w:rsidTr="00EF75E4">
        <w:tc>
          <w:tcPr>
            <w:tcW w:w="1134" w:type="dxa"/>
            <w:shd w:val="clear" w:color="auto" w:fill="D9D9D9"/>
            <w:vAlign w:val="center"/>
          </w:tcPr>
          <w:p w14:paraId="76D1E94A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生年月日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EFBD82" w14:textId="0E2F1890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  <w:t>□</w:t>
            </w: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大正</w:t>
            </w: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　□</w:t>
            </w: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昭和　□西暦　　　　　年　　　月　　　日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46075C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（　　   　　）歳</w:t>
            </w:r>
          </w:p>
        </w:tc>
      </w:tr>
    </w:tbl>
    <w:bookmarkEnd w:id="0"/>
    <w:p w14:paraId="7028BF88" w14:textId="77777777" w:rsidR="008A646B" w:rsidRPr="008A646B" w:rsidRDefault="008A646B" w:rsidP="008A646B">
      <w:pPr>
        <w:tabs>
          <w:tab w:val="right" w:pos="9070"/>
        </w:tabs>
        <w:jc w:val="both"/>
        <w:rPr>
          <w:rFonts w:ascii="ＭＳ ゴシック" w:eastAsia="ＭＳ ゴシック" w:hAnsi="ＭＳ ゴシック"/>
          <w:b/>
          <w:color w:val="auto"/>
          <w:kern w:val="2"/>
          <w:sz w:val="21"/>
          <w:szCs w:val="22"/>
          <w:lang w:eastAsia="ja-JP" w:bidi="ar-SA"/>
        </w:rPr>
      </w:pPr>
      <w:r w:rsidRPr="008A646B">
        <w:rPr>
          <w:rFonts w:ascii="ＭＳ ゴシック" w:eastAsia="ＭＳ ゴシック" w:hAnsi="ＭＳ ゴシック" w:hint="eastAsia"/>
          <w:b/>
          <w:color w:val="auto"/>
          <w:kern w:val="2"/>
          <w:sz w:val="21"/>
          <w:szCs w:val="22"/>
          <w:lang w:eastAsia="ja-JP" w:bidi="ar-SA"/>
        </w:rPr>
        <w:t>◆緊急時連絡先　※出来る限り、病状説明や治療方針で確認可能な方の連絡先をご記入下さい。</w:t>
      </w:r>
      <w:r w:rsidRPr="008A646B">
        <w:rPr>
          <w:rFonts w:ascii="ＭＳ ゴシック" w:eastAsia="ＭＳ ゴシック" w:hAnsi="ＭＳ ゴシック"/>
          <w:b/>
          <w:color w:val="auto"/>
          <w:kern w:val="2"/>
          <w:sz w:val="21"/>
          <w:szCs w:val="22"/>
          <w:lang w:eastAsia="ja-JP" w:bidi="ar-SA"/>
        </w:rPr>
        <w:tab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992"/>
        <w:gridCol w:w="2835"/>
        <w:gridCol w:w="2864"/>
      </w:tblGrid>
      <w:tr w:rsidR="008A646B" w:rsidRPr="008A646B" w14:paraId="498E169F" w14:textId="77777777" w:rsidTr="00EF75E4">
        <w:tc>
          <w:tcPr>
            <w:tcW w:w="2665" w:type="dxa"/>
            <w:shd w:val="clear" w:color="auto" w:fill="D9D9D9"/>
          </w:tcPr>
          <w:p w14:paraId="6648BCF7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氏　名</w:t>
            </w:r>
          </w:p>
        </w:tc>
        <w:tc>
          <w:tcPr>
            <w:tcW w:w="992" w:type="dxa"/>
            <w:shd w:val="clear" w:color="auto" w:fill="D9D9D9"/>
          </w:tcPr>
          <w:p w14:paraId="0F86339D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続　柄</w:t>
            </w:r>
          </w:p>
        </w:tc>
        <w:tc>
          <w:tcPr>
            <w:tcW w:w="2835" w:type="dxa"/>
            <w:shd w:val="clear" w:color="auto" w:fill="D9D9D9"/>
          </w:tcPr>
          <w:p w14:paraId="2A76C662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自宅☎</w:t>
            </w:r>
          </w:p>
        </w:tc>
        <w:tc>
          <w:tcPr>
            <w:tcW w:w="2864" w:type="dxa"/>
            <w:shd w:val="clear" w:color="auto" w:fill="D9D9D9"/>
          </w:tcPr>
          <w:p w14:paraId="29A567DB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携帯☎</w:t>
            </w:r>
          </w:p>
        </w:tc>
      </w:tr>
      <w:tr w:rsidR="008A646B" w:rsidRPr="008A646B" w14:paraId="46E34206" w14:textId="77777777" w:rsidTr="00EF75E4">
        <w:trPr>
          <w:trHeight w:val="369"/>
        </w:trPr>
        <w:tc>
          <w:tcPr>
            <w:tcW w:w="2665" w:type="dxa"/>
            <w:shd w:val="clear" w:color="auto" w:fill="auto"/>
          </w:tcPr>
          <w:p w14:paraId="6B06B856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7BDAAEA1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0F6A4C34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2864" w:type="dxa"/>
            <w:shd w:val="clear" w:color="auto" w:fill="auto"/>
          </w:tcPr>
          <w:p w14:paraId="7BFA2826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</w:tr>
      <w:tr w:rsidR="008A646B" w:rsidRPr="008A646B" w14:paraId="1BADC696" w14:textId="77777777" w:rsidTr="00EF75E4">
        <w:trPr>
          <w:trHeight w:val="276"/>
        </w:trPr>
        <w:tc>
          <w:tcPr>
            <w:tcW w:w="2665" w:type="dxa"/>
            <w:shd w:val="clear" w:color="auto" w:fill="auto"/>
          </w:tcPr>
          <w:p w14:paraId="1768C2B7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2902947D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6307471D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2864" w:type="dxa"/>
            <w:shd w:val="clear" w:color="auto" w:fill="auto"/>
          </w:tcPr>
          <w:p w14:paraId="29401D38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</w:tr>
    </w:tbl>
    <w:p w14:paraId="74A828C7" w14:textId="77777777" w:rsidR="008A646B" w:rsidRPr="008A646B" w:rsidRDefault="008A646B" w:rsidP="008A646B">
      <w:pPr>
        <w:jc w:val="both"/>
        <w:rPr>
          <w:rFonts w:ascii="ＭＳ ゴシック" w:eastAsia="ＭＳ ゴシック" w:hAnsi="ＭＳ ゴシック"/>
          <w:b/>
          <w:color w:val="auto"/>
          <w:kern w:val="2"/>
          <w:sz w:val="21"/>
          <w:szCs w:val="22"/>
          <w:lang w:eastAsia="ja-JP" w:bidi="ar-SA"/>
        </w:rPr>
      </w:pPr>
      <w:r w:rsidRPr="008A646B">
        <w:rPr>
          <w:rFonts w:ascii="ＭＳ ゴシック" w:eastAsia="ＭＳ ゴシック" w:hAnsi="ＭＳ ゴシック" w:hint="eastAsia"/>
          <w:b/>
          <w:color w:val="auto"/>
          <w:kern w:val="2"/>
          <w:sz w:val="21"/>
          <w:szCs w:val="22"/>
          <w:lang w:eastAsia="ja-JP" w:bidi="ar-SA"/>
        </w:rPr>
        <w:t>◆医療情報　※「薬品情報提供書」または「お薬手帳（コピー）」を一緒に保管して下さい。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835"/>
        <w:gridCol w:w="2581"/>
        <w:gridCol w:w="2126"/>
      </w:tblGrid>
      <w:tr w:rsidR="008A646B" w:rsidRPr="008A646B" w14:paraId="178D1207" w14:textId="77777777" w:rsidTr="00EF75E4">
        <w:trPr>
          <w:trHeight w:val="601"/>
        </w:trPr>
        <w:tc>
          <w:tcPr>
            <w:tcW w:w="1814" w:type="dxa"/>
            <w:shd w:val="clear" w:color="auto" w:fill="D9D9D9"/>
            <w:vAlign w:val="center"/>
          </w:tcPr>
          <w:p w14:paraId="723154A6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治療中の病気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698955F8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　　　　　</w:t>
            </w:r>
          </w:p>
          <w:p w14:paraId="54B3FA10" w14:textId="77777777" w:rsidR="008A646B" w:rsidRPr="008A646B" w:rsidRDefault="008A646B" w:rsidP="00EF75E4">
            <w:pPr>
              <w:jc w:val="right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感染症　無・有（　　　　　　　）</w:t>
            </w:r>
          </w:p>
        </w:tc>
      </w:tr>
      <w:tr w:rsidR="008A646B" w:rsidRPr="008A646B" w14:paraId="72DB9CDF" w14:textId="77777777" w:rsidTr="00EF75E4">
        <w:trPr>
          <w:trHeight w:val="553"/>
        </w:trPr>
        <w:tc>
          <w:tcPr>
            <w:tcW w:w="1814" w:type="dxa"/>
            <w:shd w:val="clear" w:color="auto" w:fill="D9D9D9"/>
            <w:vAlign w:val="center"/>
          </w:tcPr>
          <w:p w14:paraId="19F964B2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過去の病気など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0F98C574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</w:tr>
      <w:tr w:rsidR="008A646B" w:rsidRPr="008A646B" w14:paraId="5AC66997" w14:textId="77777777" w:rsidTr="00EF75E4">
        <w:trPr>
          <w:trHeight w:val="553"/>
        </w:trPr>
        <w:tc>
          <w:tcPr>
            <w:tcW w:w="1814" w:type="dxa"/>
            <w:shd w:val="clear" w:color="auto" w:fill="D9D9D9"/>
            <w:vAlign w:val="center"/>
          </w:tcPr>
          <w:p w14:paraId="6E1E1DE1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アレルギー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146D3F25" w14:textId="77777777" w:rsidR="008A646B" w:rsidRPr="008A646B" w:rsidRDefault="008A646B" w:rsidP="008A646B">
            <w:pPr>
              <w:ind w:firstLineChars="50" w:firstLine="105"/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薬 アレルギー </w:t>
            </w: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  □無　□有（</w:t>
            </w: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　　　　　　　　　　　　　　　　　　　）</w:t>
            </w:r>
          </w:p>
          <w:p w14:paraId="3E1C3267" w14:textId="77777777" w:rsidR="008A646B" w:rsidRPr="008A646B" w:rsidRDefault="008A646B" w:rsidP="008A646B">
            <w:pPr>
              <w:ind w:firstLineChars="50" w:firstLine="105"/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  <w:t>食事アレルギー　□無　□有（</w:t>
            </w: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　　　　　　　　　　　　　　　　　　　）</w:t>
            </w:r>
          </w:p>
        </w:tc>
      </w:tr>
      <w:tr w:rsidR="008A646B" w:rsidRPr="008A646B" w14:paraId="76EB6EFA" w14:textId="77777777" w:rsidTr="00646BCE">
        <w:trPr>
          <w:trHeight w:val="690"/>
        </w:trPr>
        <w:tc>
          <w:tcPr>
            <w:tcW w:w="1814" w:type="dxa"/>
            <w:shd w:val="clear" w:color="auto" w:fill="D9D9D9"/>
            <w:vAlign w:val="center"/>
          </w:tcPr>
          <w:p w14:paraId="08CDAD56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服用している薬</w:t>
            </w:r>
          </w:p>
          <w:p w14:paraId="557F69CC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kern w:val="2"/>
                <w:sz w:val="18"/>
                <w:szCs w:val="18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  <w:lang w:eastAsia="ja-JP" w:bidi="ar-SA"/>
              </w:rPr>
              <w:t>※お薬手帳を添付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140AA1BC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FF0000"/>
                <w:kern w:val="2"/>
                <w:sz w:val="18"/>
                <w:szCs w:val="18"/>
                <w:lang w:eastAsia="ja-JP" w:bidi="ar-SA"/>
              </w:rPr>
            </w:pPr>
          </w:p>
        </w:tc>
      </w:tr>
      <w:tr w:rsidR="008A646B" w:rsidRPr="008A646B" w14:paraId="24700DFA" w14:textId="77777777" w:rsidTr="00737AF4">
        <w:trPr>
          <w:trHeight w:val="390"/>
        </w:trPr>
        <w:tc>
          <w:tcPr>
            <w:tcW w:w="1814" w:type="dxa"/>
            <w:vMerge w:val="restart"/>
            <w:shd w:val="clear" w:color="auto" w:fill="D9D9D9"/>
            <w:vAlign w:val="center"/>
          </w:tcPr>
          <w:p w14:paraId="410D6A2D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かかりつけ医</w:t>
            </w:r>
          </w:p>
          <w:p w14:paraId="3AAF15D7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  <w:t>または</w:t>
            </w:r>
          </w:p>
          <w:p w14:paraId="69E5BC9C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協力医療機関</w:t>
            </w:r>
          </w:p>
          <w:p w14:paraId="2D818EE8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5E5412C7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医療機関名</w:t>
            </w:r>
          </w:p>
        </w:tc>
        <w:tc>
          <w:tcPr>
            <w:tcW w:w="2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A61347B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主治医氏名（診療科目）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E274ADE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緊急時連絡先☎</w:t>
            </w:r>
          </w:p>
        </w:tc>
      </w:tr>
      <w:tr w:rsidR="008A646B" w:rsidRPr="008A646B" w14:paraId="418E89A6" w14:textId="77777777" w:rsidTr="00737AF4">
        <w:trPr>
          <w:trHeight w:val="436"/>
        </w:trPr>
        <w:tc>
          <w:tcPr>
            <w:tcW w:w="1814" w:type="dxa"/>
            <w:vMerge/>
            <w:shd w:val="clear" w:color="auto" w:fill="D9D9D9"/>
            <w:vAlign w:val="center"/>
          </w:tcPr>
          <w:p w14:paraId="79D4F5CD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E6AC56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2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16E4A9E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314E1E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18"/>
                <w:lang w:eastAsia="ja-JP" w:bidi="ar-SA"/>
              </w:rPr>
            </w:pPr>
          </w:p>
        </w:tc>
      </w:tr>
      <w:tr w:rsidR="008A646B" w:rsidRPr="008A646B" w14:paraId="1A84072A" w14:textId="77777777" w:rsidTr="00737AF4">
        <w:trPr>
          <w:trHeight w:val="429"/>
        </w:trPr>
        <w:tc>
          <w:tcPr>
            <w:tcW w:w="1814" w:type="dxa"/>
            <w:vMerge/>
            <w:shd w:val="clear" w:color="auto" w:fill="D9D9D9"/>
            <w:vAlign w:val="center"/>
          </w:tcPr>
          <w:p w14:paraId="14437A5A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B98863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2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7B238ED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3E926C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18"/>
                <w:lang w:eastAsia="ja-JP" w:bidi="ar-SA"/>
              </w:rPr>
            </w:pPr>
          </w:p>
        </w:tc>
      </w:tr>
      <w:tr w:rsidR="008A646B" w:rsidRPr="008A646B" w14:paraId="2D33FC9E" w14:textId="77777777" w:rsidTr="00737AF4">
        <w:trPr>
          <w:trHeight w:val="709"/>
        </w:trPr>
        <w:tc>
          <w:tcPr>
            <w:tcW w:w="1814" w:type="dxa"/>
            <w:shd w:val="clear" w:color="auto" w:fill="D9D9D9"/>
            <w:vAlign w:val="center"/>
          </w:tcPr>
          <w:p w14:paraId="56138623" w14:textId="77777777" w:rsidR="008A646B" w:rsidRPr="008A646B" w:rsidRDefault="008A646B" w:rsidP="008A646B">
            <w:pPr>
              <w:rPr>
                <w:rFonts w:ascii="ＭＳ ゴシック" w:eastAsia="ＭＳ ゴシック" w:hAnsi="ＭＳ ゴシック"/>
                <w:b/>
                <w:kern w:val="2"/>
                <w:sz w:val="18"/>
                <w:szCs w:val="18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  <w:lang w:eastAsia="ja-JP" w:bidi="ar-SA"/>
              </w:rPr>
              <w:t>利用中の訪問看護ｽﾃｰｼｮﾝ、居宅介護支援事業所など</w:t>
            </w:r>
          </w:p>
        </w:tc>
        <w:tc>
          <w:tcPr>
            <w:tcW w:w="5416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60DC92D" w14:textId="77777777" w:rsidR="008A646B" w:rsidRPr="008A646B" w:rsidRDefault="008A646B" w:rsidP="008A646B">
            <w:pPr>
              <w:rPr>
                <w:rFonts w:ascii="ＭＳ ゴシック" w:eastAsia="ＭＳ ゴシック" w:hAnsi="ＭＳ ゴシック"/>
                <w:b/>
                <w:kern w:val="2"/>
                <w:sz w:val="21"/>
                <w:szCs w:val="21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kern w:val="2"/>
                <w:sz w:val="21"/>
                <w:szCs w:val="21"/>
                <w:lang w:eastAsia="ja-JP" w:bidi="ar-SA"/>
              </w:rPr>
              <w:t>事業所名：</w:t>
            </w:r>
          </w:p>
          <w:p w14:paraId="19EBA2BC" w14:textId="77777777" w:rsidR="008A646B" w:rsidRPr="008A646B" w:rsidRDefault="008A646B" w:rsidP="008A646B">
            <w:pPr>
              <w:rPr>
                <w:rFonts w:ascii="ＭＳ ゴシック" w:eastAsia="ＭＳ ゴシック" w:hAnsi="ＭＳ ゴシック"/>
                <w:b/>
                <w:kern w:val="2"/>
                <w:sz w:val="18"/>
                <w:szCs w:val="18"/>
                <w:lang w:eastAsia="ja-JP" w:bidi="ar-SA"/>
              </w:rPr>
            </w:pPr>
          </w:p>
          <w:p w14:paraId="7FCEC289" w14:textId="77777777" w:rsidR="008A646B" w:rsidRPr="008A646B" w:rsidRDefault="008A646B" w:rsidP="008A646B">
            <w:pPr>
              <w:rPr>
                <w:rFonts w:ascii="ＭＳ ゴシック" w:eastAsia="ＭＳ ゴシック" w:hAnsi="ＭＳ ゴシック"/>
                <w:b/>
                <w:color w:val="FF0000"/>
                <w:kern w:val="2"/>
                <w:sz w:val="21"/>
                <w:szCs w:val="21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kern w:val="2"/>
                <w:sz w:val="21"/>
                <w:szCs w:val="21"/>
                <w:lang w:eastAsia="ja-JP" w:bidi="ar-SA"/>
              </w:rPr>
              <w:t>担当者　：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14:paraId="3A0A0379" w14:textId="77777777" w:rsidR="008A646B" w:rsidRPr="008A646B" w:rsidRDefault="008A646B" w:rsidP="008A646B">
            <w:pPr>
              <w:rPr>
                <w:rFonts w:ascii="ＭＳ ゴシック" w:eastAsia="ＭＳ ゴシック" w:hAnsi="ＭＳ ゴシック"/>
                <w:b/>
                <w:kern w:val="2"/>
                <w:sz w:val="21"/>
                <w:szCs w:val="21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kern w:val="2"/>
                <w:sz w:val="21"/>
                <w:szCs w:val="21"/>
                <w:lang w:eastAsia="ja-JP" w:bidi="ar-SA"/>
              </w:rPr>
              <w:t>連絡先☎</w:t>
            </w:r>
          </w:p>
        </w:tc>
      </w:tr>
    </w:tbl>
    <w:p w14:paraId="3E6F1410" w14:textId="77777777" w:rsidR="008A646B" w:rsidRPr="008A646B" w:rsidRDefault="008A646B" w:rsidP="008A646B">
      <w:pPr>
        <w:jc w:val="both"/>
        <w:rPr>
          <w:rFonts w:ascii="ＭＳ ゴシック" w:eastAsia="ＭＳ ゴシック" w:hAnsi="ＭＳ ゴシック"/>
          <w:b/>
          <w:color w:val="auto"/>
          <w:kern w:val="2"/>
          <w:sz w:val="21"/>
          <w:szCs w:val="22"/>
          <w:lang w:eastAsia="ja-JP" w:bidi="ar-SA"/>
        </w:rPr>
      </w:pPr>
      <w:r w:rsidRPr="008A646B">
        <w:rPr>
          <w:rFonts w:ascii="ＭＳ ゴシック" w:eastAsia="ＭＳ ゴシック" w:hAnsi="ＭＳ ゴシック" w:hint="eastAsia"/>
          <w:b/>
          <w:color w:val="auto"/>
          <w:kern w:val="2"/>
          <w:sz w:val="21"/>
          <w:szCs w:val="22"/>
          <w:lang w:eastAsia="ja-JP" w:bidi="ar-SA"/>
        </w:rPr>
        <w:t>◆普段の生活　※該当する項目のみご記入下さい。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105"/>
        <w:gridCol w:w="3431"/>
      </w:tblGrid>
      <w:tr w:rsidR="008A646B" w:rsidRPr="008A646B" w14:paraId="692C7072" w14:textId="77777777" w:rsidTr="00061B6D">
        <w:tc>
          <w:tcPr>
            <w:tcW w:w="993" w:type="dxa"/>
            <w:shd w:val="clear" w:color="auto" w:fill="D9D9D9"/>
            <w:vAlign w:val="center"/>
          </w:tcPr>
          <w:p w14:paraId="46617B69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排泄</w:t>
            </w:r>
          </w:p>
        </w:tc>
        <w:tc>
          <w:tcPr>
            <w:tcW w:w="3827" w:type="dxa"/>
            <w:shd w:val="clear" w:color="auto" w:fill="auto"/>
          </w:tcPr>
          <w:p w14:paraId="71589484" w14:textId="2A07D1C6" w:rsidR="00EF75E4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□自立　</w:t>
            </w:r>
            <w:r w:rsidR="00EF75E4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　　　</w:t>
            </w: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□一部介助</w:t>
            </w:r>
          </w:p>
          <w:p w14:paraId="24C83D91" w14:textId="09077518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□全介助（トイレ・オムツ）</w:t>
            </w:r>
          </w:p>
        </w:tc>
        <w:tc>
          <w:tcPr>
            <w:tcW w:w="1105" w:type="dxa"/>
            <w:shd w:val="clear" w:color="auto" w:fill="D9D9D9"/>
            <w:vAlign w:val="center"/>
          </w:tcPr>
          <w:p w14:paraId="30EEB606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会話</w:t>
            </w:r>
          </w:p>
        </w:tc>
        <w:tc>
          <w:tcPr>
            <w:tcW w:w="3431" w:type="dxa"/>
            <w:shd w:val="clear" w:color="auto" w:fill="auto"/>
          </w:tcPr>
          <w:p w14:paraId="72306ECB" w14:textId="77777777" w:rsidR="00EF75E4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□支障なし</w:t>
            </w:r>
          </w:p>
          <w:p w14:paraId="50C9CF8F" w14:textId="6FED0046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□支障あり（認知症・難聴）</w:t>
            </w:r>
          </w:p>
        </w:tc>
      </w:tr>
      <w:tr w:rsidR="008A646B" w:rsidRPr="008A646B" w14:paraId="1DE1E8ED" w14:textId="77777777" w:rsidTr="00061B6D">
        <w:tc>
          <w:tcPr>
            <w:tcW w:w="993" w:type="dxa"/>
            <w:shd w:val="clear" w:color="auto" w:fill="D9D9D9"/>
            <w:vAlign w:val="center"/>
          </w:tcPr>
          <w:p w14:paraId="68E2BAE6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歩行</w:t>
            </w:r>
          </w:p>
        </w:tc>
        <w:tc>
          <w:tcPr>
            <w:tcW w:w="3827" w:type="dxa"/>
            <w:shd w:val="clear" w:color="auto" w:fill="auto"/>
          </w:tcPr>
          <w:p w14:paraId="3CBC6BEF" w14:textId="77777777" w:rsidR="00EF75E4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□自立　□見守り　□一部介助　</w:t>
            </w:r>
          </w:p>
          <w:p w14:paraId="5D290290" w14:textId="63BF4B66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□全介助</w:t>
            </w:r>
          </w:p>
        </w:tc>
        <w:tc>
          <w:tcPr>
            <w:tcW w:w="1105" w:type="dxa"/>
            <w:shd w:val="clear" w:color="auto" w:fill="D9D9D9"/>
            <w:vAlign w:val="center"/>
          </w:tcPr>
          <w:p w14:paraId="09543591" w14:textId="77777777" w:rsidR="008A646B" w:rsidRPr="008A646B" w:rsidRDefault="008A646B" w:rsidP="008A646B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食事</w:t>
            </w:r>
          </w:p>
        </w:tc>
        <w:tc>
          <w:tcPr>
            <w:tcW w:w="3431" w:type="dxa"/>
            <w:shd w:val="clear" w:color="auto" w:fill="auto"/>
          </w:tcPr>
          <w:p w14:paraId="6612C4A9" w14:textId="77777777" w:rsidR="00EF75E4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 xml:space="preserve">□自立 口一部介助 </w:t>
            </w:r>
          </w:p>
          <w:p w14:paraId="7E97BAB0" w14:textId="47175B34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□全介助/摂食嚥下障害</w:t>
            </w:r>
          </w:p>
        </w:tc>
      </w:tr>
    </w:tbl>
    <w:p w14:paraId="7EB190A7" w14:textId="0B46FD87" w:rsidR="008A646B" w:rsidRPr="008A646B" w:rsidRDefault="008A646B" w:rsidP="008A646B">
      <w:pPr>
        <w:jc w:val="both"/>
        <w:rPr>
          <w:rFonts w:ascii="HGP明朝E" w:eastAsia="HGP明朝E" w:hAnsi="HGP明朝E"/>
          <w:b/>
          <w:kern w:val="2"/>
          <w:sz w:val="28"/>
          <w:szCs w:val="28"/>
          <w:lang w:eastAsia="ja-JP" w:bidi="ar-SA"/>
        </w:rPr>
      </w:pPr>
      <w:r w:rsidRPr="008A646B">
        <w:rPr>
          <w:rFonts w:ascii="HGP明朝E" w:eastAsia="HGP明朝E" w:hAnsi="HGP明朝E" w:hint="eastAsia"/>
          <w:b/>
          <w:kern w:val="2"/>
          <w:sz w:val="28"/>
          <w:szCs w:val="28"/>
          <w:lang w:eastAsia="ja-JP" w:bidi="ar-SA"/>
        </w:rPr>
        <w:t>※治療方針について本人及び家族の意志確認（かかりつけ医と確認）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8A646B" w:rsidRPr="008A646B" w14:paraId="7575BF84" w14:textId="77777777" w:rsidTr="00EF75E4">
        <w:tc>
          <w:tcPr>
            <w:tcW w:w="3969" w:type="dxa"/>
            <w:shd w:val="clear" w:color="auto" w:fill="D9D9D9"/>
          </w:tcPr>
          <w:p w14:paraId="7D075E96" w14:textId="77777777" w:rsidR="008A646B" w:rsidRPr="008A646B" w:rsidRDefault="008A646B" w:rsidP="00EF75E4">
            <w:pPr>
              <w:ind w:left="281" w:hanging="281"/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8"/>
                <w:szCs w:val="28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8"/>
                <w:szCs w:val="28"/>
                <w:lang w:eastAsia="ja-JP" w:bidi="ar-SA"/>
              </w:rPr>
              <w:t>１．心肺停止時の心肺蘇生は行いますか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C48D84" w14:textId="0668D2A3" w:rsidR="008A646B" w:rsidRPr="008A646B" w:rsidRDefault="00EF75E4" w:rsidP="00EF75E4">
            <w:pPr>
              <w:rPr>
                <w:rFonts w:ascii="ＭＳ ゴシック" w:eastAsia="ＭＳ ゴシック" w:hAnsi="ＭＳ ゴシック"/>
                <w:b/>
                <w:color w:val="auto"/>
                <w:kern w:val="2"/>
                <w:sz w:val="28"/>
                <w:szCs w:val="28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noProof/>
                <w:kern w:val="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057D840" wp14:editId="3CF27B5C">
                      <wp:simplePos x="0" y="0"/>
                      <wp:positionH relativeFrom="column">
                        <wp:posOffset>-2583180</wp:posOffset>
                      </wp:positionH>
                      <wp:positionV relativeFrom="paragraph">
                        <wp:posOffset>-328930</wp:posOffset>
                      </wp:positionV>
                      <wp:extent cx="5915025" cy="228600"/>
                      <wp:effectExtent l="19050" t="19050" r="28575" b="19050"/>
                      <wp:wrapNone/>
                      <wp:docPr id="2101988209" name="四角形: 角を丸くする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0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algn="ctr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6A578C" id="四角形: 角を丸くする 74" o:spid="_x0000_s1026" style="position:absolute;margin-left:-203.4pt;margin-top:-25.9pt;width:465.7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" filled="f" fillcolor="black" strokecolor="red" strokeweight="3pt">
                      <v:stroke dashstyle="dash"/>
                      <v:shadow color="#868686"/>
                      <v:textbox inset="5.85pt,.7pt,5.85pt,.7pt"/>
                    </v:roundrect>
                  </w:pict>
                </mc:Fallback>
              </mc:AlternateContent>
            </w:r>
            <w:r w:rsidR="008A646B"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8"/>
                <w:szCs w:val="28"/>
                <w:lang w:eastAsia="ja-JP" w:bidi="ar-SA"/>
              </w:rPr>
              <w:t>□希望する　　　　□希望しない</w:t>
            </w:r>
          </w:p>
        </w:tc>
      </w:tr>
      <w:tr w:rsidR="008A646B" w:rsidRPr="008A646B" w14:paraId="7E55D523" w14:textId="77777777" w:rsidTr="00EF75E4">
        <w:tc>
          <w:tcPr>
            <w:tcW w:w="3969" w:type="dxa"/>
            <w:shd w:val="clear" w:color="auto" w:fill="D9D9D9"/>
          </w:tcPr>
          <w:p w14:paraId="41411E7E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2.救命もしくは、本人や家族が希望する状態へ回復が困難と判断された場合、どこまで治療を希望されますか</w:t>
            </w:r>
          </w:p>
        </w:tc>
        <w:tc>
          <w:tcPr>
            <w:tcW w:w="5387" w:type="dxa"/>
            <w:shd w:val="clear" w:color="auto" w:fill="auto"/>
          </w:tcPr>
          <w:p w14:paraId="7A3BA535" w14:textId="1888BFDE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□積極的な治療（人工呼吸器など）</w:t>
            </w:r>
          </w:p>
          <w:p w14:paraId="5D3DCF7F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□負担の少ない治療（酸素投与、内服治療、点滴など）</w:t>
            </w:r>
          </w:p>
          <w:p w14:paraId="274E350C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  <w:t>□積極的な治療はせず（看取りケア）</w:t>
            </w:r>
          </w:p>
        </w:tc>
      </w:tr>
      <w:tr w:rsidR="008A646B" w:rsidRPr="008A646B" w14:paraId="37A6FE5F" w14:textId="77777777" w:rsidTr="00EF75E4">
        <w:tc>
          <w:tcPr>
            <w:tcW w:w="3969" w:type="dxa"/>
            <w:shd w:val="clear" w:color="auto" w:fill="D9D9D9"/>
          </w:tcPr>
          <w:p w14:paraId="3DDEA05E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3.適切な治療で回復の可能性がある状況・病態（抗生剤で治療可能な感染症など）の場合はどこまで治療を希望されますか</w:t>
            </w:r>
          </w:p>
        </w:tc>
        <w:tc>
          <w:tcPr>
            <w:tcW w:w="5387" w:type="dxa"/>
            <w:shd w:val="clear" w:color="auto" w:fill="auto"/>
          </w:tcPr>
          <w:p w14:paraId="20BB0B58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□積極的な治療（人工呼吸器など）</w:t>
            </w:r>
          </w:p>
          <w:p w14:paraId="42AEF69A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□負担の少ない回復を目標とした治療</w:t>
            </w:r>
          </w:p>
          <w:p w14:paraId="4D373E4C" w14:textId="77777777" w:rsidR="008A646B" w:rsidRPr="008A646B" w:rsidRDefault="008A646B" w:rsidP="008A646B">
            <w:pPr>
              <w:ind w:firstLineChars="400" w:firstLine="883"/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（酸素投与、内服治療、点滴治療など）</w:t>
            </w:r>
          </w:p>
          <w:p w14:paraId="5B5DC6F8" w14:textId="77777777" w:rsidR="008A646B" w:rsidRPr="008A646B" w:rsidRDefault="008A646B" w:rsidP="008A646B">
            <w:pPr>
              <w:jc w:val="both"/>
              <w:rPr>
                <w:rFonts w:ascii="Century" w:eastAsia="ＭＳ 明朝" w:hAnsi="Century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□負担のかからない処置のみ（補液など）</w:t>
            </w:r>
          </w:p>
        </w:tc>
      </w:tr>
      <w:tr w:rsidR="008A646B" w:rsidRPr="008A646B" w14:paraId="18EBAEEE" w14:textId="77777777" w:rsidTr="00EF75E4">
        <w:tc>
          <w:tcPr>
            <w:tcW w:w="3969" w:type="dxa"/>
            <w:shd w:val="clear" w:color="auto" w:fill="auto"/>
          </w:tcPr>
          <w:p w14:paraId="4045A40F" w14:textId="77777777" w:rsidR="00061B6D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確認した日：</w:t>
            </w:r>
          </w:p>
          <w:p w14:paraId="1C795A08" w14:textId="5D4BCEB3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 xml:space="preserve">□令和・□西暦　 </w:t>
            </w:r>
            <w:r w:rsidRPr="008A646B"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  <w:t xml:space="preserve">     </w:t>
            </w: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年　　月　　日</w:t>
            </w:r>
          </w:p>
        </w:tc>
        <w:tc>
          <w:tcPr>
            <w:tcW w:w="5387" w:type="dxa"/>
            <w:shd w:val="clear" w:color="auto" w:fill="auto"/>
          </w:tcPr>
          <w:p w14:paraId="767F9E60" w14:textId="77777777" w:rsidR="008A646B" w:rsidRPr="008A646B" w:rsidRDefault="008A646B" w:rsidP="008A646B">
            <w:pPr>
              <w:jc w:val="both"/>
              <w:rPr>
                <w:rFonts w:ascii="Century" w:eastAsia="ＭＳ 明朝" w:hAnsi="Century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確認した医師：</w:t>
            </w:r>
          </w:p>
        </w:tc>
      </w:tr>
      <w:tr w:rsidR="008A646B" w:rsidRPr="008A646B" w14:paraId="10DF4603" w14:textId="77777777" w:rsidTr="00EF75E4">
        <w:tc>
          <w:tcPr>
            <w:tcW w:w="3969" w:type="dxa"/>
            <w:shd w:val="clear" w:color="auto" w:fill="auto"/>
          </w:tcPr>
          <w:p w14:paraId="24A2A339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署名（本人）：</w:t>
            </w:r>
          </w:p>
        </w:tc>
        <w:tc>
          <w:tcPr>
            <w:tcW w:w="5387" w:type="dxa"/>
            <w:shd w:val="clear" w:color="auto" w:fill="auto"/>
          </w:tcPr>
          <w:p w14:paraId="0E5C957B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b/>
                <w:color w:val="auto"/>
                <w:kern w:val="2"/>
                <w:sz w:val="22"/>
                <w:szCs w:val="22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b/>
                <w:color w:val="auto"/>
                <w:kern w:val="2"/>
                <w:sz w:val="22"/>
                <w:szCs w:val="22"/>
                <w:lang w:eastAsia="ja-JP" w:bidi="ar-SA"/>
              </w:rPr>
              <w:t>家族（代理人）：</w:t>
            </w:r>
          </w:p>
        </w:tc>
      </w:tr>
    </w:tbl>
    <w:p w14:paraId="608D88A6" w14:textId="77777777" w:rsidR="008A646B" w:rsidRPr="008A646B" w:rsidRDefault="008A646B" w:rsidP="00061B6D">
      <w:pPr>
        <w:jc w:val="center"/>
        <w:rPr>
          <w:rFonts w:ascii="HGP明朝E" w:eastAsia="HGP明朝E" w:hAnsi="HGP明朝E"/>
          <w:b/>
          <w:color w:val="FF0000"/>
          <w:kern w:val="2"/>
          <w:sz w:val="22"/>
          <w:szCs w:val="22"/>
          <w:u w:val="single"/>
          <w:lang w:eastAsia="ja-JP" w:bidi="ar-SA"/>
        </w:rPr>
      </w:pPr>
      <w:r w:rsidRPr="008A646B">
        <w:rPr>
          <w:rFonts w:ascii="HGP明朝E" w:eastAsia="HGP明朝E" w:hAnsi="HGP明朝E"/>
          <w:b/>
          <w:color w:val="FF0000"/>
          <w:kern w:val="2"/>
          <w:sz w:val="22"/>
          <w:szCs w:val="22"/>
          <w:u w:val="single"/>
          <w:lang w:eastAsia="ja-JP" w:bidi="ar-SA"/>
        </w:rPr>
        <w:t>※救急車を要請した場合、心肺蘇生法を行いながら医療機関へ救急搬送することになります。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2084"/>
        <w:gridCol w:w="916"/>
        <w:gridCol w:w="1440"/>
        <w:gridCol w:w="3191"/>
      </w:tblGrid>
      <w:tr w:rsidR="008A646B" w:rsidRPr="008A646B" w14:paraId="3F6B2C68" w14:textId="77777777" w:rsidTr="00061B6D">
        <w:trPr>
          <w:trHeight w:val="1388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0C044E9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44"/>
                <w:szCs w:val="44"/>
                <w:lang w:eastAsia="ja-JP" w:bidi="ar-SA"/>
              </w:rPr>
            </w:pPr>
            <w:r w:rsidRPr="00061B6D">
              <w:rPr>
                <w:rFonts w:ascii="ＭＳ ゴシック" w:eastAsia="ＭＳ ゴシック" w:hAnsi="ＭＳ ゴシック" w:hint="eastAsia"/>
                <w:color w:val="auto"/>
                <w:kern w:val="2"/>
                <w:sz w:val="52"/>
                <w:szCs w:val="52"/>
                <w:lang w:eastAsia="ja-JP" w:bidi="ar-SA"/>
              </w:rPr>
              <w:lastRenderedPageBreak/>
              <w:t>救急要請の状況 ②</w:t>
            </w:r>
            <w:r w:rsidRPr="008A646B">
              <w:rPr>
                <w:rFonts w:ascii="ＭＳ ゴシック" w:eastAsia="ＭＳ ゴシック" w:hAnsi="ＭＳ ゴシック" w:hint="eastAsia"/>
                <w:color w:val="auto"/>
                <w:kern w:val="2"/>
                <w:sz w:val="72"/>
                <w:szCs w:val="72"/>
                <w:lang w:eastAsia="ja-JP" w:bidi="ar-SA"/>
              </w:rPr>
              <w:t xml:space="preserve"> </w:t>
            </w:r>
            <w:r w:rsidRPr="008A646B">
              <w:rPr>
                <w:rFonts w:ascii="ＭＳ ゴシック" w:eastAsia="ＭＳ ゴシック" w:hAnsi="ＭＳ ゴシック" w:hint="eastAsia"/>
                <w:color w:val="auto"/>
                <w:kern w:val="2"/>
                <w:sz w:val="44"/>
                <w:szCs w:val="44"/>
                <w:u w:val="single"/>
                <w:lang w:eastAsia="ja-JP" w:bidi="ar-SA"/>
              </w:rPr>
              <w:t xml:space="preserve"> 　 </w:t>
            </w:r>
            <w:r w:rsidRPr="008A646B">
              <w:rPr>
                <w:rFonts w:ascii="ＭＳ ゴシック" w:eastAsia="ＭＳ ゴシック" w:hAnsi="ＭＳ ゴシック"/>
                <w:color w:val="auto"/>
                <w:kern w:val="2"/>
                <w:sz w:val="44"/>
                <w:szCs w:val="44"/>
                <w:u w:val="single"/>
                <w:lang w:eastAsia="ja-JP" w:bidi="ar-SA"/>
              </w:rPr>
              <w:t xml:space="preserve">   </w:t>
            </w:r>
            <w:r w:rsidRPr="008A646B">
              <w:rPr>
                <w:rFonts w:ascii="ＭＳ ゴシック" w:eastAsia="ＭＳ ゴシック" w:hAnsi="ＭＳ ゴシック" w:hint="eastAsia"/>
                <w:color w:val="auto"/>
                <w:kern w:val="2"/>
                <w:sz w:val="44"/>
                <w:szCs w:val="44"/>
                <w:u w:val="single"/>
                <w:lang w:eastAsia="ja-JP" w:bidi="ar-SA"/>
              </w:rPr>
              <w:t>年 　月　 日</w:t>
            </w:r>
          </w:p>
          <w:p w14:paraId="5B207B1B" w14:textId="77777777" w:rsidR="008A646B" w:rsidRPr="008A646B" w:rsidRDefault="008A646B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2"/>
                <w:szCs w:val="64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2"/>
                <w:szCs w:val="64"/>
                <w:lang w:eastAsia="ja-JP" w:bidi="ar-SA"/>
              </w:rPr>
              <w:t>※救急要請時に、時間がある場合は記載してください。</w:t>
            </w:r>
          </w:p>
          <w:p w14:paraId="081F9A32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2"/>
                <w:u w:val="double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2"/>
                <w:szCs w:val="64"/>
                <w:lang w:eastAsia="ja-JP" w:bidi="ar-SA"/>
              </w:rPr>
              <w:t xml:space="preserve">　状態が悪く処置を行わなければならない場合は、処置を優先してください。</w:t>
            </w:r>
          </w:p>
        </w:tc>
      </w:tr>
      <w:tr w:rsidR="008A646B" w:rsidRPr="008A646B" w14:paraId="5929B587" w14:textId="77777777" w:rsidTr="00061B6D">
        <w:trPr>
          <w:trHeight w:val="1256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936D1F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44"/>
                <w:szCs w:val="44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 w:hint="eastAsia"/>
                <w:color w:val="auto"/>
                <w:kern w:val="2"/>
                <w:sz w:val="44"/>
                <w:szCs w:val="44"/>
                <w:lang w:eastAsia="ja-JP" w:bidi="ar-SA"/>
              </w:rPr>
              <w:t>氏　　名　　（　　　　　　　　　　　）</w:t>
            </w:r>
          </w:p>
          <w:p w14:paraId="6BCE01D8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44"/>
                <w:szCs w:val="44"/>
                <w:lang w:eastAsia="ja-JP" w:bidi="ar-SA"/>
              </w:rPr>
            </w:pPr>
            <w:r w:rsidRPr="008A646B">
              <w:rPr>
                <w:rFonts w:ascii="ＭＳ ゴシック" w:eastAsia="ＭＳ ゴシック" w:hAnsi="ＭＳ ゴシック"/>
                <w:color w:val="auto"/>
                <w:kern w:val="2"/>
                <w:sz w:val="44"/>
                <w:szCs w:val="44"/>
                <w:lang w:eastAsia="ja-JP" w:bidi="ar-SA"/>
              </w:rPr>
              <w:t>生年月日　　（　　　　　　　　　　　）</w:t>
            </w:r>
          </w:p>
        </w:tc>
      </w:tr>
      <w:tr w:rsidR="008A646B" w:rsidRPr="008A646B" w14:paraId="357ED249" w14:textId="77777777" w:rsidTr="00061B6D">
        <w:trPr>
          <w:trHeight w:val="955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34FF39" w14:textId="77777777" w:rsidR="008A646B" w:rsidRPr="008A646B" w:rsidRDefault="008A646B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いつ・・・</w:t>
            </w:r>
          </w:p>
          <w:p w14:paraId="05300E12" w14:textId="77777777" w:rsidR="008A646B" w:rsidRPr="008A646B" w:rsidRDefault="008A646B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0087B415" w14:textId="77777777" w:rsidR="008A646B" w:rsidRDefault="008A646B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1F986C48" w14:textId="77777777" w:rsidR="006537E3" w:rsidRPr="008A646B" w:rsidRDefault="006537E3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</w:tr>
      <w:tr w:rsidR="008A646B" w:rsidRPr="008A646B" w14:paraId="38467E7A" w14:textId="77777777" w:rsidTr="00061B6D">
        <w:trPr>
          <w:trHeight w:val="933"/>
        </w:trPr>
        <w:tc>
          <w:tcPr>
            <w:tcW w:w="93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602F9" w14:textId="77777777" w:rsidR="008A646B" w:rsidRPr="008A646B" w:rsidRDefault="008A646B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どこで・・・</w:t>
            </w:r>
          </w:p>
          <w:p w14:paraId="31BAF800" w14:textId="77777777" w:rsidR="008A646B" w:rsidRDefault="008A646B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6FAE47EB" w14:textId="77777777" w:rsidR="006537E3" w:rsidRDefault="006537E3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47BCFD19" w14:textId="77777777" w:rsidR="006537E3" w:rsidRPr="008A646B" w:rsidRDefault="006537E3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</w:tr>
      <w:tr w:rsidR="008A646B" w:rsidRPr="008A646B" w14:paraId="12DBBBE3" w14:textId="77777777" w:rsidTr="00061B6D">
        <w:trPr>
          <w:trHeight w:val="988"/>
        </w:trPr>
        <w:tc>
          <w:tcPr>
            <w:tcW w:w="93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6ED25C" w14:textId="77777777" w:rsidR="008A646B" w:rsidRPr="008A646B" w:rsidRDefault="008A646B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何をしているとき・・・</w:t>
            </w:r>
          </w:p>
          <w:p w14:paraId="75FD9F90" w14:textId="77777777" w:rsidR="008A646B" w:rsidRDefault="008A646B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1933770D" w14:textId="77777777" w:rsidR="006537E3" w:rsidRDefault="006537E3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4D88C433" w14:textId="77777777" w:rsidR="006537E3" w:rsidRPr="008A646B" w:rsidRDefault="006537E3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</w:tr>
      <w:tr w:rsidR="008A646B" w:rsidRPr="008A646B" w14:paraId="6626F12F" w14:textId="77777777" w:rsidTr="00061B6D">
        <w:trPr>
          <w:trHeight w:val="989"/>
        </w:trPr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3A166" w14:textId="77777777" w:rsidR="008A646B" w:rsidRPr="008A646B" w:rsidRDefault="008A646B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どうなった・・・</w:t>
            </w:r>
          </w:p>
          <w:p w14:paraId="2C42DF3A" w14:textId="77777777" w:rsidR="008A646B" w:rsidRDefault="008A646B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248356BE" w14:textId="77777777" w:rsidR="006537E3" w:rsidRDefault="006537E3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761386CA" w14:textId="77777777" w:rsidR="006537E3" w:rsidRPr="008A646B" w:rsidRDefault="006537E3" w:rsidP="008A646B">
            <w:p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</w:tr>
      <w:tr w:rsidR="008A646B" w:rsidRPr="008A646B" w14:paraId="149B9116" w14:textId="77777777" w:rsidTr="00061B6D">
        <w:tc>
          <w:tcPr>
            <w:tcW w:w="3809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D9D9D9"/>
          </w:tcPr>
          <w:p w14:paraId="7EFF9760" w14:textId="77777777" w:rsidR="008A646B" w:rsidRPr="008A646B" w:rsidRDefault="008A646B" w:rsidP="008A646B">
            <w:pPr>
              <w:jc w:val="both"/>
              <w:rPr>
                <w:rFonts w:ascii="HGP明朝E" w:eastAsia="HGP明朝E" w:hAnsi="HGP明朝E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直近のバイタルサイン</w:t>
            </w:r>
          </w:p>
        </w:tc>
        <w:tc>
          <w:tcPr>
            <w:tcW w:w="5547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2E5F2F05" w14:textId="77777777" w:rsidR="008A646B" w:rsidRPr="008A646B" w:rsidRDefault="008A646B" w:rsidP="008A646B">
            <w:pPr>
              <w:ind w:left="81"/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測定時間　　 　　時　　　 　分</w:t>
            </w:r>
          </w:p>
        </w:tc>
      </w:tr>
      <w:tr w:rsidR="008A646B" w:rsidRPr="008A646B" w14:paraId="4CDF9043" w14:textId="77777777" w:rsidTr="00061B6D">
        <w:tc>
          <w:tcPr>
            <w:tcW w:w="1725" w:type="dxa"/>
            <w:tcBorders>
              <w:left w:val="single" w:sz="12" w:space="0" w:color="auto"/>
            </w:tcBorders>
            <w:shd w:val="clear" w:color="auto" w:fill="D9D9D9"/>
          </w:tcPr>
          <w:p w14:paraId="2F19AA4C" w14:textId="77777777" w:rsidR="008A646B" w:rsidRPr="008A646B" w:rsidRDefault="008A646B" w:rsidP="008A646B">
            <w:pPr>
              <w:jc w:val="center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意　識</w:t>
            </w:r>
          </w:p>
        </w:tc>
        <w:tc>
          <w:tcPr>
            <w:tcW w:w="763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6A6ED05" w14:textId="77777777" w:rsidR="008A646B" w:rsidRPr="008A646B" w:rsidRDefault="008A646B" w:rsidP="008A646B">
            <w:pPr>
              <w:numPr>
                <w:ilvl w:val="0"/>
                <w:numId w:val="8"/>
              </w:numPr>
              <w:jc w:val="both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 xml:space="preserve">清明　 </w:t>
            </w:r>
            <w:r w:rsidRPr="008A646B"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  <w:t xml:space="preserve">   </w:t>
            </w: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 xml:space="preserve">　声掛けに反応：　□　有　・□　無 </w:t>
            </w:r>
            <w:r w:rsidRPr="008A646B"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  <w:t xml:space="preserve">   </w:t>
            </w: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 xml:space="preserve">　 </w:t>
            </w:r>
            <w:r w:rsidRPr="008A646B"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  <w:t xml:space="preserve">  </w:t>
            </w: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 xml:space="preserve">ＪＣＳ（　 </w:t>
            </w:r>
            <w:r w:rsidRPr="008A646B"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  <w:t xml:space="preserve">   </w:t>
            </w: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 xml:space="preserve">　　　　　）</w:t>
            </w:r>
          </w:p>
        </w:tc>
      </w:tr>
      <w:tr w:rsidR="008A646B" w:rsidRPr="008A646B" w14:paraId="167DC47C" w14:textId="77777777" w:rsidTr="00061B6D">
        <w:tc>
          <w:tcPr>
            <w:tcW w:w="1725" w:type="dxa"/>
            <w:tcBorders>
              <w:left w:val="single" w:sz="12" w:space="0" w:color="auto"/>
            </w:tcBorders>
            <w:shd w:val="clear" w:color="auto" w:fill="D9D9D9"/>
          </w:tcPr>
          <w:p w14:paraId="37AE4411" w14:textId="77777777" w:rsidR="008A646B" w:rsidRPr="008A646B" w:rsidRDefault="008A646B" w:rsidP="008A646B">
            <w:pPr>
              <w:jc w:val="center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呼吸数</w:t>
            </w:r>
          </w:p>
        </w:tc>
        <w:tc>
          <w:tcPr>
            <w:tcW w:w="3000" w:type="dxa"/>
            <w:gridSpan w:val="2"/>
            <w:shd w:val="clear" w:color="auto" w:fill="auto"/>
          </w:tcPr>
          <w:p w14:paraId="3375FEF7" w14:textId="77777777" w:rsidR="008A646B" w:rsidRPr="008A646B" w:rsidRDefault="008A646B" w:rsidP="008A646B">
            <w:pPr>
              <w:jc w:val="right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回／分</w:t>
            </w:r>
          </w:p>
        </w:tc>
        <w:tc>
          <w:tcPr>
            <w:tcW w:w="1440" w:type="dxa"/>
            <w:shd w:val="clear" w:color="auto" w:fill="D9D9D9"/>
          </w:tcPr>
          <w:p w14:paraId="50C32BD0" w14:textId="77777777" w:rsidR="008A646B" w:rsidRPr="008A646B" w:rsidRDefault="008A646B" w:rsidP="008A646B">
            <w:pPr>
              <w:jc w:val="center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脈拍数</w:t>
            </w:r>
          </w:p>
        </w:tc>
        <w:tc>
          <w:tcPr>
            <w:tcW w:w="3191" w:type="dxa"/>
            <w:tcBorders>
              <w:right w:val="single" w:sz="12" w:space="0" w:color="auto"/>
            </w:tcBorders>
            <w:shd w:val="clear" w:color="auto" w:fill="auto"/>
          </w:tcPr>
          <w:p w14:paraId="6A749B7C" w14:textId="77777777" w:rsidR="008A646B" w:rsidRPr="008A646B" w:rsidRDefault="008A646B" w:rsidP="008A646B">
            <w:pPr>
              <w:jc w:val="right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回／分</w:t>
            </w:r>
          </w:p>
        </w:tc>
      </w:tr>
      <w:tr w:rsidR="008A646B" w:rsidRPr="008A646B" w14:paraId="0BEEDDD1" w14:textId="77777777" w:rsidTr="00061B6D">
        <w:tc>
          <w:tcPr>
            <w:tcW w:w="1725" w:type="dxa"/>
            <w:tcBorders>
              <w:left w:val="single" w:sz="12" w:space="0" w:color="auto"/>
            </w:tcBorders>
            <w:shd w:val="clear" w:color="auto" w:fill="D9D9D9"/>
          </w:tcPr>
          <w:p w14:paraId="71E773C1" w14:textId="77777777" w:rsidR="008A646B" w:rsidRPr="008A646B" w:rsidRDefault="008A646B" w:rsidP="008A646B">
            <w:pPr>
              <w:jc w:val="center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血　圧</w:t>
            </w:r>
          </w:p>
        </w:tc>
        <w:tc>
          <w:tcPr>
            <w:tcW w:w="3000" w:type="dxa"/>
            <w:gridSpan w:val="2"/>
            <w:shd w:val="clear" w:color="auto" w:fill="auto"/>
          </w:tcPr>
          <w:p w14:paraId="5750A17B" w14:textId="77777777" w:rsidR="008A646B" w:rsidRPr="008A646B" w:rsidRDefault="008A646B" w:rsidP="008A646B">
            <w:pPr>
              <w:jc w:val="right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／　　　　mmHg</w:t>
            </w:r>
          </w:p>
        </w:tc>
        <w:tc>
          <w:tcPr>
            <w:tcW w:w="1440" w:type="dxa"/>
            <w:shd w:val="clear" w:color="auto" w:fill="D9D9D9"/>
          </w:tcPr>
          <w:p w14:paraId="4B4FDAF4" w14:textId="77777777" w:rsidR="008A646B" w:rsidRPr="008A646B" w:rsidRDefault="008A646B" w:rsidP="008A646B">
            <w:pPr>
              <w:jc w:val="center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体　温</w:t>
            </w:r>
          </w:p>
        </w:tc>
        <w:tc>
          <w:tcPr>
            <w:tcW w:w="3191" w:type="dxa"/>
            <w:tcBorders>
              <w:right w:val="single" w:sz="12" w:space="0" w:color="auto"/>
            </w:tcBorders>
            <w:shd w:val="clear" w:color="auto" w:fill="auto"/>
          </w:tcPr>
          <w:p w14:paraId="518F925D" w14:textId="77777777" w:rsidR="008A646B" w:rsidRPr="008A646B" w:rsidRDefault="008A646B" w:rsidP="008A646B">
            <w:pPr>
              <w:jc w:val="right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℃</w:t>
            </w:r>
          </w:p>
        </w:tc>
      </w:tr>
      <w:tr w:rsidR="008A646B" w:rsidRPr="008A646B" w14:paraId="39F2EB68" w14:textId="77777777" w:rsidTr="00061B6D">
        <w:tc>
          <w:tcPr>
            <w:tcW w:w="17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65C06135" w14:textId="77777777" w:rsidR="008A646B" w:rsidRPr="008A646B" w:rsidRDefault="008A646B" w:rsidP="008A646B">
            <w:pPr>
              <w:jc w:val="center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ＳｐO２</w:t>
            </w:r>
          </w:p>
        </w:tc>
        <w:tc>
          <w:tcPr>
            <w:tcW w:w="30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05E16A2" w14:textId="77777777" w:rsidR="008A646B" w:rsidRPr="008A646B" w:rsidRDefault="008A646B" w:rsidP="008A646B">
            <w:pPr>
              <w:jc w:val="right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％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/>
          </w:tcPr>
          <w:p w14:paraId="5496F94D" w14:textId="77777777" w:rsidR="008A646B" w:rsidRPr="008A646B" w:rsidRDefault="008A646B" w:rsidP="008A646B">
            <w:pPr>
              <w:jc w:val="center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color w:val="auto"/>
                <w:kern w:val="2"/>
                <w:sz w:val="21"/>
                <w:szCs w:val="22"/>
                <w:lang w:eastAsia="ja-JP" w:bidi="ar-SA"/>
              </w:rPr>
              <w:t>瞳　孔</w:t>
            </w:r>
          </w:p>
        </w:tc>
        <w:tc>
          <w:tcPr>
            <w:tcW w:w="31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DE82" w14:textId="77777777" w:rsidR="008A646B" w:rsidRPr="008A646B" w:rsidRDefault="008A646B" w:rsidP="008A646B">
            <w:pPr>
              <w:jc w:val="right"/>
              <w:rPr>
                <w:rFonts w:ascii="HGP明朝E" w:eastAsia="HGP明朝E" w:hAnsi="HGP明朝E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</w:tr>
      <w:tr w:rsidR="008A646B" w:rsidRPr="008A646B" w14:paraId="5829C712" w14:textId="77777777" w:rsidTr="00061B6D"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73DC7E1" w14:textId="77777777" w:rsidR="008A646B" w:rsidRPr="008A646B" w:rsidRDefault="008A646B" w:rsidP="008A646B">
            <w:pPr>
              <w:jc w:val="both"/>
              <w:rPr>
                <w:rFonts w:ascii="HGP明朝E" w:eastAsia="HGP明朝E" w:hAnsi="HGP明朝E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現在、実施した処置・薬剤など</w:t>
            </w:r>
          </w:p>
        </w:tc>
      </w:tr>
      <w:tr w:rsidR="008A646B" w:rsidRPr="008A646B" w14:paraId="7DC9BD86" w14:textId="77777777" w:rsidTr="00061B6D"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C6F08E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4C074A75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4EC0404C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406F7CA0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100CD7E0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57C2665E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57DE149D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</w:tr>
      <w:tr w:rsidR="008A646B" w:rsidRPr="008A646B" w14:paraId="137E76DB" w14:textId="77777777" w:rsidTr="00061B6D"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F78AC80" w14:textId="77777777" w:rsidR="008A646B" w:rsidRPr="008A646B" w:rsidRDefault="008A646B" w:rsidP="008A646B">
            <w:pPr>
              <w:jc w:val="both"/>
              <w:rPr>
                <w:rFonts w:ascii="HGP明朝E" w:eastAsia="HGP明朝E" w:hAnsi="HGP明朝E"/>
                <w:b/>
                <w:color w:val="auto"/>
                <w:kern w:val="2"/>
                <w:sz w:val="21"/>
                <w:szCs w:val="22"/>
                <w:lang w:eastAsia="ja-JP" w:bidi="ar-SA"/>
              </w:rPr>
            </w:pPr>
            <w:r w:rsidRPr="008A646B">
              <w:rPr>
                <w:rFonts w:ascii="HGP明朝E" w:eastAsia="HGP明朝E" w:hAnsi="HGP明朝E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その他、救急隊</w:t>
            </w:r>
            <w:r w:rsidRPr="008A646B">
              <w:rPr>
                <w:rFonts w:ascii="HGP明朝E" w:eastAsia="HGP明朝E" w:hAnsi="HGP明朝E"/>
                <w:b/>
                <w:color w:val="auto"/>
                <w:kern w:val="2"/>
                <w:sz w:val="21"/>
                <w:szCs w:val="22"/>
                <w:lang w:eastAsia="ja-JP" w:bidi="ar-SA"/>
              </w:rPr>
              <w:t>、救急病院</w:t>
            </w:r>
            <w:r w:rsidRPr="008A646B">
              <w:rPr>
                <w:rFonts w:ascii="HGP明朝E" w:eastAsia="HGP明朝E" w:hAnsi="HGP明朝E" w:hint="eastAsia"/>
                <w:b/>
                <w:color w:val="auto"/>
                <w:kern w:val="2"/>
                <w:sz w:val="21"/>
                <w:szCs w:val="22"/>
                <w:lang w:eastAsia="ja-JP" w:bidi="ar-SA"/>
              </w:rPr>
              <w:t>に伝えたいこと（ＤＮＡＲの現状等）</w:t>
            </w:r>
          </w:p>
        </w:tc>
      </w:tr>
      <w:tr w:rsidR="008A646B" w:rsidRPr="008A646B" w14:paraId="651664E0" w14:textId="77777777" w:rsidTr="00061B6D">
        <w:trPr>
          <w:trHeight w:val="1172"/>
        </w:trPr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A2668E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  <w:p w14:paraId="72453BDC" w14:textId="77777777" w:rsidR="008A646B" w:rsidRPr="008A646B" w:rsidRDefault="008A646B" w:rsidP="008A646B">
            <w:pPr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 w:bidi="ar-SA"/>
              </w:rPr>
            </w:pPr>
          </w:p>
        </w:tc>
      </w:tr>
    </w:tbl>
    <w:p w14:paraId="2728CC41" w14:textId="77777777" w:rsidR="008A646B" w:rsidRPr="008A646B" w:rsidRDefault="008A646B" w:rsidP="008A646B">
      <w:pPr>
        <w:jc w:val="both"/>
        <w:rPr>
          <w:rFonts w:ascii="HGP明朝E" w:eastAsia="HGP明朝E" w:hAnsi="HGP明朝E"/>
          <w:b/>
          <w:color w:val="FF0000"/>
          <w:kern w:val="2"/>
          <w:u w:val="single"/>
          <w:lang w:eastAsia="ja-JP" w:bidi="ar-SA"/>
        </w:rPr>
      </w:pPr>
      <w:r w:rsidRPr="008A646B">
        <w:rPr>
          <w:rFonts w:ascii="HGP明朝E" w:eastAsia="HGP明朝E" w:hAnsi="HGP明朝E" w:hint="eastAsia"/>
          <w:b/>
          <w:color w:val="FF0000"/>
          <w:kern w:val="2"/>
          <w:u w:val="single"/>
          <w:lang w:eastAsia="ja-JP" w:bidi="ar-SA"/>
        </w:rPr>
        <w:t>※この救急連絡シートは、救急業務以外には使用しません。</w:t>
      </w:r>
    </w:p>
    <w:p w14:paraId="63309C26" w14:textId="77777777" w:rsidR="008A646B" w:rsidRPr="008A646B" w:rsidRDefault="008A646B" w:rsidP="008A646B">
      <w:pPr>
        <w:jc w:val="both"/>
        <w:rPr>
          <w:rFonts w:ascii="ＭＳ ゴシック" w:eastAsia="ＭＳ ゴシック" w:hAnsi="ＭＳ ゴシック"/>
          <w:b/>
          <w:color w:val="auto"/>
          <w:kern w:val="2"/>
          <w:lang w:eastAsia="ja-JP" w:bidi="ar-SA"/>
        </w:rPr>
      </w:pPr>
      <w:r w:rsidRPr="008A646B">
        <w:rPr>
          <w:rFonts w:ascii="HGP明朝E" w:eastAsia="HGP明朝E" w:hAnsi="HGP明朝E" w:hint="eastAsia"/>
          <w:b/>
          <w:color w:val="FF0000"/>
          <w:kern w:val="2"/>
          <w:lang w:eastAsia="ja-JP" w:bidi="ar-SA"/>
        </w:rPr>
        <w:t>※搬送終了後に、同乗の施設職員に返却、又は家族、搬送先医療機関へお渡しします。</w:t>
      </w:r>
    </w:p>
    <w:p w14:paraId="5AE34308" w14:textId="77777777" w:rsidR="008A646B" w:rsidRPr="008A646B" w:rsidRDefault="008A646B" w:rsidP="008A646B">
      <w:pPr>
        <w:jc w:val="both"/>
        <w:rPr>
          <w:rFonts w:ascii="HGP明朝E" w:eastAsia="HGP明朝E" w:hAnsi="HGP明朝E"/>
          <w:b/>
          <w:color w:val="FFFFFF"/>
          <w:kern w:val="2"/>
          <w:shd w:val="clear" w:color="auto" w:fill="000000"/>
          <w:lang w:eastAsia="ja-JP" w:bidi="ar-SA"/>
        </w:rPr>
      </w:pPr>
      <w:r w:rsidRPr="008A646B">
        <w:rPr>
          <w:rFonts w:ascii="HGP明朝E" w:eastAsia="HGP明朝E" w:hAnsi="HGP明朝E"/>
          <w:b/>
          <w:color w:val="FFFFFF"/>
          <w:kern w:val="2"/>
          <w:shd w:val="clear" w:color="auto" w:fill="000000"/>
          <w:lang w:eastAsia="ja-JP" w:bidi="ar-SA"/>
        </w:rPr>
        <w:t>※緊急時に慌てることがないよう事前に作成しておきましょう（</w:t>
      </w:r>
      <w:r w:rsidRPr="008A646B">
        <w:rPr>
          <w:rFonts w:ascii="HGP明朝E" w:eastAsia="HGP明朝E" w:hAnsi="HGP明朝E" w:hint="eastAsia"/>
          <w:b/>
          <w:color w:val="FFFFFF"/>
          <w:kern w:val="2"/>
          <w:shd w:val="clear" w:color="auto" w:fill="000000"/>
          <w:lang w:eastAsia="ja-JP" w:bidi="ar-SA"/>
        </w:rPr>
        <w:t>①</w:t>
      </w:r>
      <w:r w:rsidRPr="008A646B">
        <w:rPr>
          <w:rFonts w:ascii="HGP明朝E" w:eastAsia="HGP明朝E" w:hAnsi="HGP明朝E"/>
          <w:b/>
          <w:color w:val="FFFFFF"/>
          <w:kern w:val="2"/>
          <w:shd w:val="clear" w:color="auto" w:fill="000000"/>
          <w:lang w:eastAsia="ja-JP" w:bidi="ar-SA"/>
        </w:rPr>
        <w:t>のみ）。</w:t>
      </w:r>
    </w:p>
    <w:p w14:paraId="5B8F72F4" w14:textId="77777777" w:rsidR="008A646B" w:rsidRPr="008A646B" w:rsidRDefault="008A646B" w:rsidP="008A646B">
      <w:pPr>
        <w:jc w:val="both"/>
        <w:rPr>
          <w:rFonts w:ascii="HGP明朝E" w:eastAsia="HGP明朝E" w:hAnsi="HGP明朝E"/>
          <w:b/>
          <w:color w:val="FF0000"/>
          <w:kern w:val="2"/>
          <w:lang w:eastAsia="ja-JP" w:bidi="ar-SA"/>
        </w:rPr>
      </w:pPr>
      <w:r w:rsidRPr="008A646B">
        <w:rPr>
          <w:rFonts w:ascii="HGP明朝E" w:eastAsia="HGP明朝E" w:hAnsi="HGP明朝E"/>
          <w:b/>
          <w:color w:val="FFFFFF"/>
          <w:kern w:val="2"/>
          <w:shd w:val="clear" w:color="auto" w:fill="000000"/>
          <w:lang w:eastAsia="ja-JP" w:bidi="ar-SA"/>
        </w:rPr>
        <w:t>※年１回は情報を更新しましょう（</w:t>
      </w:r>
      <w:r w:rsidRPr="008A646B">
        <w:rPr>
          <w:rFonts w:ascii="HGP明朝E" w:eastAsia="HGP明朝E" w:hAnsi="HGP明朝E" w:hint="eastAsia"/>
          <w:b/>
          <w:color w:val="FFFFFF"/>
          <w:kern w:val="2"/>
          <w:shd w:val="clear" w:color="auto" w:fill="000000"/>
          <w:lang w:eastAsia="ja-JP" w:bidi="ar-SA"/>
        </w:rPr>
        <w:t>①</w:t>
      </w:r>
      <w:r w:rsidRPr="008A646B">
        <w:rPr>
          <w:rFonts w:ascii="HGP明朝E" w:eastAsia="HGP明朝E" w:hAnsi="HGP明朝E"/>
          <w:b/>
          <w:color w:val="FFFFFF"/>
          <w:kern w:val="2"/>
          <w:shd w:val="clear" w:color="auto" w:fill="000000"/>
          <w:lang w:eastAsia="ja-JP" w:bidi="ar-SA"/>
        </w:rPr>
        <w:t>のみ）。</w:t>
      </w:r>
      <w:r w:rsidRPr="008A646B">
        <w:rPr>
          <w:rFonts w:ascii="HGP明朝E" w:eastAsia="HGP明朝E" w:hAnsi="HGP明朝E"/>
          <w:b/>
          <w:color w:val="FF0000"/>
          <w:kern w:val="2"/>
          <w:lang w:eastAsia="ja-JP" w:bidi="ar-SA"/>
        </w:rPr>
        <w:t xml:space="preserve">　</w:t>
      </w:r>
    </w:p>
    <w:p w14:paraId="2939EDCF" w14:textId="77777777" w:rsidR="008A646B" w:rsidRPr="008A646B" w:rsidRDefault="008A646B" w:rsidP="008A646B">
      <w:pPr>
        <w:jc w:val="both"/>
        <w:rPr>
          <w:rFonts w:ascii="HGP明朝E" w:eastAsia="HGP明朝E" w:hAnsi="HGP明朝E"/>
          <w:b/>
          <w:color w:val="FF0000"/>
          <w:kern w:val="2"/>
          <w:lang w:eastAsia="ja-JP" w:bidi="ar-SA"/>
        </w:rPr>
      </w:pPr>
    </w:p>
    <w:p w14:paraId="2E64D8A5" w14:textId="77777777" w:rsidR="008A646B" w:rsidRPr="008A646B" w:rsidRDefault="008A646B" w:rsidP="008A646B">
      <w:pPr>
        <w:jc w:val="both"/>
        <w:rPr>
          <w:rFonts w:ascii="HGP明朝E" w:eastAsia="HGP明朝E" w:hAnsi="HGP明朝E"/>
          <w:b/>
          <w:color w:val="FF0000"/>
          <w:kern w:val="2"/>
          <w:lang w:eastAsia="ja-JP" w:bidi="ar-SA"/>
        </w:rPr>
      </w:pPr>
    </w:p>
    <w:sectPr w:rsidR="008A646B" w:rsidRPr="008A646B" w:rsidSect="00161B40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 w:code="9"/>
      <w:pgMar w:top="1418" w:right="1310" w:bottom="1134" w:left="1310" w:header="0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55115" w14:textId="77777777" w:rsidR="004F3545" w:rsidRDefault="004F3545">
      <w:r>
        <w:separator/>
      </w:r>
    </w:p>
  </w:endnote>
  <w:endnote w:type="continuationSeparator" w:id="0">
    <w:p w14:paraId="23C52F9B" w14:textId="77777777" w:rsidR="004F3545" w:rsidRDefault="004F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96B2" w14:textId="77777777" w:rsidR="007348C5" w:rsidRDefault="007348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E85C" w14:textId="77777777" w:rsidR="007348C5" w:rsidRDefault="007348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5853" w14:textId="77777777" w:rsidR="004F3545" w:rsidRDefault="004F3545"/>
  </w:footnote>
  <w:footnote w:type="continuationSeparator" w:id="0">
    <w:p w14:paraId="7F182C01" w14:textId="77777777" w:rsidR="004F3545" w:rsidRDefault="004F3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AD2C" w14:textId="77777777" w:rsidR="007348C5" w:rsidRDefault="007348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4A0C" w14:textId="77777777" w:rsidR="007348C5" w:rsidRDefault="007348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934"/>
    <w:multiLevelType w:val="hybridMultilevel"/>
    <w:tmpl w:val="1E9453CC"/>
    <w:lvl w:ilvl="0" w:tplc="5E78A3BE">
      <w:start w:val="5"/>
      <w:numFmt w:val="bullet"/>
      <w:lvlText w:val="◆"/>
      <w:lvlJc w:val="left"/>
      <w:pPr>
        <w:ind w:left="644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12EC204B"/>
    <w:multiLevelType w:val="multilevel"/>
    <w:tmpl w:val="2280073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1B22DD"/>
    <w:multiLevelType w:val="hybridMultilevel"/>
    <w:tmpl w:val="BCE8B20A"/>
    <w:lvl w:ilvl="0" w:tplc="3FAC348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3172F4F"/>
    <w:multiLevelType w:val="hybridMultilevel"/>
    <w:tmpl w:val="9F9E123E"/>
    <w:lvl w:ilvl="0" w:tplc="0074A2A2">
      <w:start w:val="9"/>
      <w:numFmt w:val="bullet"/>
      <w:lvlText w:val="※"/>
      <w:lvlJc w:val="left"/>
      <w:pPr>
        <w:ind w:left="885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4" w15:restartNumberingAfterBreak="0">
    <w:nsid w:val="4C314736"/>
    <w:multiLevelType w:val="hybridMultilevel"/>
    <w:tmpl w:val="C7BC32D4"/>
    <w:lvl w:ilvl="0" w:tplc="5266AD02">
      <w:start w:val="9"/>
      <w:numFmt w:val="bullet"/>
      <w:lvlText w:val="※"/>
      <w:lvlJc w:val="left"/>
      <w:pPr>
        <w:ind w:left="88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</w:abstractNum>
  <w:abstractNum w:abstractNumId="5" w15:restartNumberingAfterBreak="0">
    <w:nsid w:val="5761680D"/>
    <w:multiLevelType w:val="hybridMultilevel"/>
    <w:tmpl w:val="1E08966E"/>
    <w:lvl w:ilvl="0" w:tplc="4DE01C26">
      <w:start w:val="9"/>
      <w:numFmt w:val="bullet"/>
      <w:lvlText w:val="※"/>
      <w:lvlJc w:val="left"/>
      <w:pPr>
        <w:ind w:left="885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 w15:restartNumberingAfterBreak="0">
    <w:nsid w:val="59487485"/>
    <w:multiLevelType w:val="multilevel"/>
    <w:tmpl w:val="F2BA87B0"/>
    <w:lvl w:ilvl="0">
      <w:start w:val="1"/>
      <w:numFmt w:val="decimalEnclosedCircle"/>
      <w:lvlText w:val="%1"/>
      <w:lvlJc w:val="left"/>
      <w:rPr>
        <w:rFonts w:ascii="BIZ UDPゴシック" w:eastAsia="BIZ UDPゴシック" w:hAnsi="BIZ UDPゴシック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18439C"/>
    <w:multiLevelType w:val="multilevel"/>
    <w:tmpl w:val="119ABDD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123D95"/>
    <w:multiLevelType w:val="multilevel"/>
    <w:tmpl w:val="805A7C8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5665345">
    <w:abstractNumId w:val="6"/>
  </w:num>
  <w:num w:numId="2" w16cid:durableId="1518915">
    <w:abstractNumId w:val="7"/>
  </w:num>
  <w:num w:numId="3" w16cid:durableId="1702171745">
    <w:abstractNumId w:val="8"/>
  </w:num>
  <w:num w:numId="4" w16cid:durableId="1193573321">
    <w:abstractNumId w:val="1"/>
  </w:num>
  <w:num w:numId="5" w16cid:durableId="1596358478">
    <w:abstractNumId w:val="4"/>
  </w:num>
  <w:num w:numId="6" w16cid:durableId="1192256995">
    <w:abstractNumId w:val="3"/>
  </w:num>
  <w:num w:numId="7" w16cid:durableId="1764766543">
    <w:abstractNumId w:val="5"/>
  </w:num>
  <w:num w:numId="8" w16cid:durableId="439573365">
    <w:abstractNumId w:val="2"/>
  </w:num>
  <w:num w:numId="9" w16cid:durableId="194329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C5"/>
    <w:rsid w:val="000041B2"/>
    <w:rsid w:val="00010B1A"/>
    <w:rsid w:val="0001724D"/>
    <w:rsid w:val="00020D03"/>
    <w:rsid w:val="000248E1"/>
    <w:rsid w:val="00024D5E"/>
    <w:rsid w:val="000253D9"/>
    <w:rsid w:val="0003415E"/>
    <w:rsid w:val="00037160"/>
    <w:rsid w:val="0004139E"/>
    <w:rsid w:val="00041F7D"/>
    <w:rsid w:val="00042D15"/>
    <w:rsid w:val="0004524C"/>
    <w:rsid w:val="00051A3D"/>
    <w:rsid w:val="00052549"/>
    <w:rsid w:val="00052817"/>
    <w:rsid w:val="00057AC1"/>
    <w:rsid w:val="00061B6D"/>
    <w:rsid w:val="00077C1F"/>
    <w:rsid w:val="0008148E"/>
    <w:rsid w:val="0009176E"/>
    <w:rsid w:val="000A7712"/>
    <w:rsid w:val="000D7FE7"/>
    <w:rsid w:val="000E0BEF"/>
    <w:rsid w:val="000E6769"/>
    <w:rsid w:val="000F6759"/>
    <w:rsid w:val="00102B77"/>
    <w:rsid w:val="00111B3E"/>
    <w:rsid w:val="0012140A"/>
    <w:rsid w:val="00123A34"/>
    <w:rsid w:val="00127DA3"/>
    <w:rsid w:val="001528CA"/>
    <w:rsid w:val="00156BFF"/>
    <w:rsid w:val="00157CBD"/>
    <w:rsid w:val="00160DA8"/>
    <w:rsid w:val="00161B40"/>
    <w:rsid w:val="001730EA"/>
    <w:rsid w:val="00177E0C"/>
    <w:rsid w:val="00180D9F"/>
    <w:rsid w:val="00191FAA"/>
    <w:rsid w:val="00196D43"/>
    <w:rsid w:val="001B28F9"/>
    <w:rsid w:val="001B515C"/>
    <w:rsid w:val="001C52CD"/>
    <w:rsid w:val="001D266B"/>
    <w:rsid w:val="001D65AC"/>
    <w:rsid w:val="001F4CBE"/>
    <w:rsid w:val="002007CD"/>
    <w:rsid w:val="002015B1"/>
    <w:rsid w:val="002028C6"/>
    <w:rsid w:val="00205AB0"/>
    <w:rsid w:val="00226265"/>
    <w:rsid w:val="00264495"/>
    <w:rsid w:val="00266E0A"/>
    <w:rsid w:val="00275DA6"/>
    <w:rsid w:val="002926C8"/>
    <w:rsid w:val="002B5783"/>
    <w:rsid w:val="002C17ED"/>
    <w:rsid w:val="002E47B2"/>
    <w:rsid w:val="002E50E1"/>
    <w:rsid w:val="002F60BD"/>
    <w:rsid w:val="00306A69"/>
    <w:rsid w:val="00321C62"/>
    <w:rsid w:val="00325C53"/>
    <w:rsid w:val="00330D94"/>
    <w:rsid w:val="00332F73"/>
    <w:rsid w:val="00333263"/>
    <w:rsid w:val="00333FAD"/>
    <w:rsid w:val="003421BF"/>
    <w:rsid w:val="00342940"/>
    <w:rsid w:val="00346376"/>
    <w:rsid w:val="003554F7"/>
    <w:rsid w:val="00363F32"/>
    <w:rsid w:val="003720E1"/>
    <w:rsid w:val="00377575"/>
    <w:rsid w:val="0038203E"/>
    <w:rsid w:val="00385E4A"/>
    <w:rsid w:val="003A66ED"/>
    <w:rsid w:val="003B4215"/>
    <w:rsid w:val="003D6939"/>
    <w:rsid w:val="003E3C16"/>
    <w:rsid w:val="003F05B4"/>
    <w:rsid w:val="003F2993"/>
    <w:rsid w:val="00412571"/>
    <w:rsid w:val="004160C7"/>
    <w:rsid w:val="00425834"/>
    <w:rsid w:val="00434CB0"/>
    <w:rsid w:val="00442390"/>
    <w:rsid w:val="00462960"/>
    <w:rsid w:val="00462DFC"/>
    <w:rsid w:val="00465F57"/>
    <w:rsid w:val="00472709"/>
    <w:rsid w:val="004810DD"/>
    <w:rsid w:val="004A3D87"/>
    <w:rsid w:val="004A6B02"/>
    <w:rsid w:val="004B6FAE"/>
    <w:rsid w:val="004C1D92"/>
    <w:rsid w:val="004C7DB1"/>
    <w:rsid w:val="004D61DA"/>
    <w:rsid w:val="004E0305"/>
    <w:rsid w:val="004F2478"/>
    <w:rsid w:val="004F26F4"/>
    <w:rsid w:val="004F3545"/>
    <w:rsid w:val="00502B47"/>
    <w:rsid w:val="005078ED"/>
    <w:rsid w:val="005113D6"/>
    <w:rsid w:val="00520927"/>
    <w:rsid w:val="005306EF"/>
    <w:rsid w:val="00543481"/>
    <w:rsid w:val="00556744"/>
    <w:rsid w:val="005718AD"/>
    <w:rsid w:val="00590077"/>
    <w:rsid w:val="005A311A"/>
    <w:rsid w:val="005A5270"/>
    <w:rsid w:val="005B66ED"/>
    <w:rsid w:val="005C010A"/>
    <w:rsid w:val="005C0805"/>
    <w:rsid w:val="005C520D"/>
    <w:rsid w:val="005C6789"/>
    <w:rsid w:val="005D06DD"/>
    <w:rsid w:val="005D1689"/>
    <w:rsid w:val="005D169F"/>
    <w:rsid w:val="005D6C92"/>
    <w:rsid w:val="005D7A9F"/>
    <w:rsid w:val="005E4181"/>
    <w:rsid w:val="005F3D96"/>
    <w:rsid w:val="00607B86"/>
    <w:rsid w:val="00612C9E"/>
    <w:rsid w:val="00626A4B"/>
    <w:rsid w:val="006323CB"/>
    <w:rsid w:val="00635047"/>
    <w:rsid w:val="00641027"/>
    <w:rsid w:val="00646BCE"/>
    <w:rsid w:val="00647C7A"/>
    <w:rsid w:val="006507E7"/>
    <w:rsid w:val="006536ED"/>
    <w:rsid w:val="006537E3"/>
    <w:rsid w:val="0065483A"/>
    <w:rsid w:val="006726C9"/>
    <w:rsid w:val="00674079"/>
    <w:rsid w:val="006829F1"/>
    <w:rsid w:val="00690BCC"/>
    <w:rsid w:val="006A4467"/>
    <w:rsid w:val="006B5FB0"/>
    <w:rsid w:val="006C0C81"/>
    <w:rsid w:val="006D3C92"/>
    <w:rsid w:val="006D631D"/>
    <w:rsid w:val="006E5692"/>
    <w:rsid w:val="006F4FA4"/>
    <w:rsid w:val="00704294"/>
    <w:rsid w:val="007348C5"/>
    <w:rsid w:val="00737AF4"/>
    <w:rsid w:val="007406A8"/>
    <w:rsid w:val="00744159"/>
    <w:rsid w:val="007475D1"/>
    <w:rsid w:val="0075119F"/>
    <w:rsid w:val="00766469"/>
    <w:rsid w:val="00771EC5"/>
    <w:rsid w:val="00772F60"/>
    <w:rsid w:val="0077337B"/>
    <w:rsid w:val="007876DA"/>
    <w:rsid w:val="0079018F"/>
    <w:rsid w:val="00796572"/>
    <w:rsid w:val="007A0C75"/>
    <w:rsid w:val="007A5A85"/>
    <w:rsid w:val="007A6714"/>
    <w:rsid w:val="007A77B1"/>
    <w:rsid w:val="007A7F42"/>
    <w:rsid w:val="007B50EA"/>
    <w:rsid w:val="007C1E8E"/>
    <w:rsid w:val="007C4D6F"/>
    <w:rsid w:val="007D3C98"/>
    <w:rsid w:val="007E0E4B"/>
    <w:rsid w:val="007E2027"/>
    <w:rsid w:val="007E4737"/>
    <w:rsid w:val="007E7158"/>
    <w:rsid w:val="008244DB"/>
    <w:rsid w:val="00824E0A"/>
    <w:rsid w:val="00832FAA"/>
    <w:rsid w:val="008363F2"/>
    <w:rsid w:val="00840F18"/>
    <w:rsid w:val="00841DF9"/>
    <w:rsid w:val="00850F62"/>
    <w:rsid w:val="0087700B"/>
    <w:rsid w:val="008815AC"/>
    <w:rsid w:val="0089282C"/>
    <w:rsid w:val="0089328F"/>
    <w:rsid w:val="008A646B"/>
    <w:rsid w:val="008B01FA"/>
    <w:rsid w:val="008B0ECE"/>
    <w:rsid w:val="008B7433"/>
    <w:rsid w:val="008C08AA"/>
    <w:rsid w:val="008C47FC"/>
    <w:rsid w:val="008D4418"/>
    <w:rsid w:val="008E1EB8"/>
    <w:rsid w:val="008E444C"/>
    <w:rsid w:val="008E4F58"/>
    <w:rsid w:val="009002F8"/>
    <w:rsid w:val="009008C2"/>
    <w:rsid w:val="00905688"/>
    <w:rsid w:val="0091773E"/>
    <w:rsid w:val="00931B79"/>
    <w:rsid w:val="00936082"/>
    <w:rsid w:val="00936C51"/>
    <w:rsid w:val="00941A5B"/>
    <w:rsid w:val="00951488"/>
    <w:rsid w:val="00952A4A"/>
    <w:rsid w:val="00957FE7"/>
    <w:rsid w:val="00961304"/>
    <w:rsid w:val="00966699"/>
    <w:rsid w:val="0099042A"/>
    <w:rsid w:val="0099524C"/>
    <w:rsid w:val="00996065"/>
    <w:rsid w:val="009B43DF"/>
    <w:rsid w:val="009B47AA"/>
    <w:rsid w:val="009B7654"/>
    <w:rsid w:val="009E00A3"/>
    <w:rsid w:val="009E2A94"/>
    <w:rsid w:val="00A12913"/>
    <w:rsid w:val="00A27E5D"/>
    <w:rsid w:val="00A30464"/>
    <w:rsid w:val="00A3296C"/>
    <w:rsid w:val="00A3411F"/>
    <w:rsid w:val="00A354AD"/>
    <w:rsid w:val="00A55F82"/>
    <w:rsid w:val="00A64122"/>
    <w:rsid w:val="00A726EF"/>
    <w:rsid w:val="00A840DD"/>
    <w:rsid w:val="00A85B46"/>
    <w:rsid w:val="00A91C9A"/>
    <w:rsid w:val="00A97DAC"/>
    <w:rsid w:val="00AA0FCC"/>
    <w:rsid w:val="00AA5F05"/>
    <w:rsid w:val="00AB3DE3"/>
    <w:rsid w:val="00AC5A07"/>
    <w:rsid w:val="00AE3B87"/>
    <w:rsid w:val="00AE3C63"/>
    <w:rsid w:val="00AE7070"/>
    <w:rsid w:val="00AF3807"/>
    <w:rsid w:val="00AF4453"/>
    <w:rsid w:val="00B13B21"/>
    <w:rsid w:val="00B14FE0"/>
    <w:rsid w:val="00B22C0F"/>
    <w:rsid w:val="00B34168"/>
    <w:rsid w:val="00B37C13"/>
    <w:rsid w:val="00B42FB5"/>
    <w:rsid w:val="00B43E10"/>
    <w:rsid w:val="00B440DC"/>
    <w:rsid w:val="00B91E33"/>
    <w:rsid w:val="00BA049F"/>
    <w:rsid w:val="00BA4D74"/>
    <w:rsid w:val="00BA5F7A"/>
    <w:rsid w:val="00BA6E8F"/>
    <w:rsid w:val="00BB54F0"/>
    <w:rsid w:val="00BB7639"/>
    <w:rsid w:val="00BC6015"/>
    <w:rsid w:val="00BD61F9"/>
    <w:rsid w:val="00BE1FC9"/>
    <w:rsid w:val="00BE3DCE"/>
    <w:rsid w:val="00BE79E0"/>
    <w:rsid w:val="00BF52E7"/>
    <w:rsid w:val="00BF7E89"/>
    <w:rsid w:val="00C05A77"/>
    <w:rsid w:val="00C0601C"/>
    <w:rsid w:val="00C14E71"/>
    <w:rsid w:val="00C346E2"/>
    <w:rsid w:val="00C367BA"/>
    <w:rsid w:val="00C5084D"/>
    <w:rsid w:val="00C5206C"/>
    <w:rsid w:val="00C62C2F"/>
    <w:rsid w:val="00C71DB3"/>
    <w:rsid w:val="00C81830"/>
    <w:rsid w:val="00C9067F"/>
    <w:rsid w:val="00C937FC"/>
    <w:rsid w:val="00C96647"/>
    <w:rsid w:val="00CA1627"/>
    <w:rsid w:val="00CA283C"/>
    <w:rsid w:val="00CA49A3"/>
    <w:rsid w:val="00CA7149"/>
    <w:rsid w:val="00CB0C8E"/>
    <w:rsid w:val="00CC060C"/>
    <w:rsid w:val="00CC552B"/>
    <w:rsid w:val="00CD14BC"/>
    <w:rsid w:val="00CD14F3"/>
    <w:rsid w:val="00CD1E87"/>
    <w:rsid w:val="00CE0159"/>
    <w:rsid w:val="00CE0E8A"/>
    <w:rsid w:val="00D020A1"/>
    <w:rsid w:val="00D0667C"/>
    <w:rsid w:val="00D16F30"/>
    <w:rsid w:val="00D22DC0"/>
    <w:rsid w:val="00D23CE3"/>
    <w:rsid w:val="00D26860"/>
    <w:rsid w:val="00D31878"/>
    <w:rsid w:val="00D330C9"/>
    <w:rsid w:val="00D41376"/>
    <w:rsid w:val="00D4152D"/>
    <w:rsid w:val="00D41D3E"/>
    <w:rsid w:val="00D62515"/>
    <w:rsid w:val="00D7748A"/>
    <w:rsid w:val="00D8702E"/>
    <w:rsid w:val="00D87DA7"/>
    <w:rsid w:val="00D935D2"/>
    <w:rsid w:val="00D9398B"/>
    <w:rsid w:val="00D94DE8"/>
    <w:rsid w:val="00D97987"/>
    <w:rsid w:val="00DA003F"/>
    <w:rsid w:val="00DA508B"/>
    <w:rsid w:val="00DB3E5C"/>
    <w:rsid w:val="00DB7404"/>
    <w:rsid w:val="00DC1447"/>
    <w:rsid w:val="00DC44DD"/>
    <w:rsid w:val="00DF29D4"/>
    <w:rsid w:val="00DF416A"/>
    <w:rsid w:val="00E10233"/>
    <w:rsid w:val="00E2192B"/>
    <w:rsid w:val="00E37E52"/>
    <w:rsid w:val="00E40FD2"/>
    <w:rsid w:val="00E42622"/>
    <w:rsid w:val="00E43CBB"/>
    <w:rsid w:val="00E47BA2"/>
    <w:rsid w:val="00E53F7C"/>
    <w:rsid w:val="00E6397D"/>
    <w:rsid w:val="00E67A25"/>
    <w:rsid w:val="00E7459C"/>
    <w:rsid w:val="00E75662"/>
    <w:rsid w:val="00E807C2"/>
    <w:rsid w:val="00E83493"/>
    <w:rsid w:val="00E87DB1"/>
    <w:rsid w:val="00EA0974"/>
    <w:rsid w:val="00EA3942"/>
    <w:rsid w:val="00EB5B34"/>
    <w:rsid w:val="00EC6B56"/>
    <w:rsid w:val="00EE16E9"/>
    <w:rsid w:val="00EE753C"/>
    <w:rsid w:val="00EF75E4"/>
    <w:rsid w:val="00F0624F"/>
    <w:rsid w:val="00F11FA0"/>
    <w:rsid w:val="00F305A5"/>
    <w:rsid w:val="00F41692"/>
    <w:rsid w:val="00F4275F"/>
    <w:rsid w:val="00F532A4"/>
    <w:rsid w:val="00F55791"/>
    <w:rsid w:val="00F559E1"/>
    <w:rsid w:val="00F575A6"/>
    <w:rsid w:val="00F7094B"/>
    <w:rsid w:val="00F90628"/>
    <w:rsid w:val="00FA219F"/>
    <w:rsid w:val="00FA5DE0"/>
    <w:rsid w:val="00FC2662"/>
    <w:rsid w:val="00FC3346"/>
    <w:rsid w:val="00FE73CC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70F52"/>
  <w15:docId w15:val="{816ADB48-E65E-4D9A-B957-D0834284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6E2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icturecaption1">
    <w:name w:val="Picture caption|1_"/>
    <w:basedOn w:val="a0"/>
    <w:link w:val="Picturecaption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a0"/>
    <w:link w:val="Tablecaption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31">
    <w:name w:val="Heading #3|1_"/>
    <w:basedOn w:val="a0"/>
    <w:link w:val="Heading3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EBEBEB"/>
      <w:sz w:val="34"/>
      <w:szCs w:val="34"/>
      <w:u w:val="none"/>
      <w:shd w:val="clear" w:color="auto" w:fill="auto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41">
    <w:name w:val="Heading #4|1_"/>
    <w:basedOn w:val="a0"/>
    <w:link w:val="Heading41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color w:val="3763AC"/>
      <w:sz w:val="32"/>
      <w:szCs w:val="32"/>
      <w:u w:val="single"/>
      <w:shd w:val="clear" w:color="auto" w:fill="FFFFFF"/>
    </w:rPr>
  </w:style>
  <w:style w:type="character" w:customStyle="1" w:styleId="Other2">
    <w:name w:val="Other|2_"/>
    <w:basedOn w:val="a0"/>
    <w:link w:val="Other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21">
    <w:name w:val="Heading #2|1_"/>
    <w:basedOn w:val="a0"/>
    <w:link w:val="Heading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2"/>
      <w:szCs w:val="52"/>
      <w:u w:val="single"/>
      <w:shd w:val="clear" w:color="auto" w:fill="auto"/>
    </w:rPr>
  </w:style>
  <w:style w:type="character" w:customStyle="1" w:styleId="Heading11">
    <w:name w:val="Heading #1|1_"/>
    <w:basedOn w:val="a0"/>
    <w:link w:val="Heading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E6271F"/>
      <w:sz w:val="70"/>
      <w:szCs w:val="70"/>
      <w:u w:val="none"/>
      <w:shd w:val="clear" w:color="auto" w:fill="auto"/>
    </w:rPr>
  </w:style>
  <w:style w:type="paragraph" w:customStyle="1" w:styleId="Other10">
    <w:name w:val="Other|1"/>
    <w:basedOn w:val="a"/>
    <w:link w:val="Other1"/>
    <w:pPr>
      <w:spacing w:line="451" w:lineRule="auto"/>
      <w:ind w:firstLine="300"/>
    </w:pPr>
    <w:rPr>
      <w:rFonts w:ascii="ＭＳ 明朝" w:eastAsia="ＭＳ 明朝" w:hAnsi="ＭＳ 明朝" w:cs="ＭＳ 明朝"/>
    </w:rPr>
  </w:style>
  <w:style w:type="paragraph" w:customStyle="1" w:styleId="Picturecaption10">
    <w:name w:val="Picture caption|1"/>
    <w:basedOn w:val="a"/>
    <w:link w:val="Picturecaption1"/>
    <w:rPr>
      <w:rFonts w:ascii="ＭＳ 明朝" w:eastAsia="ＭＳ 明朝" w:hAnsi="ＭＳ 明朝" w:cs="ＭＳ 明朝"/>
      <w:sz w:val="19"/>
      <w:szCs w:val="19"/>
    </w:rPr>
  </w:style>
  <w:style w:type="paragraph" w:customStyle="1" w:styleId="Tablecaption10">
    <w:name w:val="Table caption|1"/>
    <w:basedOn w:val="a"/>
    <w:link w:val="Tablecaption1"/>
    <w:rPr>
      <w:rFonts w:ascii="ＭＳ 明朝" w:eastAsia="ＭＳ 明朝" w:hAnsi="ＭＳ 明朝" w:cs="ＭＳ 明朝"/>
      <w:sz w:val="18"/>
      <w:szCs w:val="18"/>
    </w:rPr>
  </w:style>
  <w:style w:type="paragraph" w:customStyle="1" w:styleId="Heading310">
    <w:name w:val="Heading #3|1"/>
    <w:basedOn w:val="a"/>
    <w:link w:val="Heading31"/>
    <w:pPr>
      <w:spacing w:after="180"/>
      <w:outlineLvl w:val="2"/>
    </w:pPr>
    <w:rPr>
      <w:rFonts w:ascii="ＭＳ 明朝" w:eastAsia="ＭＳ 明朝" w:hAnsi="ＭＳ 明朝" w:cs="ＭＳ 明朝"/>
      <w:color w:val="EBEBEB"/>
      <w:sz w:val="34"/>
      <w:szCs w:val="34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</w:rPr>
  </w:style>
  <w:style w:type="paragraph" w:customStyle="1" w:styleId="Bodytext10">
    <w:name w:val="Body text|1"/>
    <w:basedOn w:val="a"/>
    <w:link w:val="Bodytext1"/>
    <w:pPr>
      <w:spacing w:line="451" w:lineRule="auto"/>
      <w:ind w:firstLine="300"/>
    </w:pPr>
    <w:rPr>
      <w:rFonts w:ascii="ＭＳ 明朝" w:eastAsia="ＭＳ 明朝" w:hAnsi="ＭＳ 明朝" w:cs="ＭＳ 明朝"/>
    </w:rPr>
  </w:style>
  <w:style w:type="paragraph" w:customStyle="1" w:styleId="Heading410">
    <w:name w:val="Heading #4|1"/>
    <w:basedOn w:val="a"/>
    <w:link w:val="Heading41"/>
    <w:pPr>
      <w:spacing w:after="50"/>
      <w:outlineLvl w:val="3"/>
    </w:pPr>
    <w:rPr>
      <w:rFonts w:ascii="ＭＳ Ｐ明朝" w:eastAsia="ＭＳ Ｐ明朝" w:hAnsi="ＭＳ Ｐ明朝" w:cs="ＭＳ Ｐ明朝"/>
      <w:color w:val="3763AC"/>
      <w:sz w:val="32"/>
      <w:szCs w:val="32"/>
      <w:u w:val="single"/>
      <w:shd w:val="clear" w:color="auto" w:fill="FFFFFF"/>
    </w:rPr>
  </w:style>
  <w:style w:type="paragraph" w:customStyle="1" w:styleId="Other20">
    <w:name w:val="Other|2"/>
    <w:basedOn w:val="a"/>
    <w:link w:val="Other2"/>
    <w:pPr>
      <w:spacing w:before="60"/>
      <w:jc w:val="center"/>
    </w:pPr>
    <w:rPr>
      <w:rFonts w:ascii="ＭＳ 明朝" w:eastAsia="ＭＳ 明朝" w:hAnsi="ＭＳ 明朝" w:cs="ＭＳ 明朝"/>
    </w:rPr>
  </w:style>
  <w:style w:type="paragraph" w:customStyle="1" w:styleId="Bodytext20">
    <w:name w:val="Body text|2"/>
    <w:basedOn w:val="a"/>
    <w:link w:val="Bodytext2"/>
    <w:pPr>
      <w:spacing w:line="292" w:lineRule="exact"/>
      <w:ind w:firstLine="7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Heading210">
    <w:name w:val="Heading #2|1"/>
    <w:basedOn w:val="a"/>
    <w:link w:val="Heading21"/>
    <w:pPr>
      <w:spacing w:after="230"/>
      <w:jc w:val="center"/>
      <w:outlineLvl w:val="1"/>
    </w:pPr>
    <w:rPr>
      <w:rFonts w:ascii="ＭＳ 明朝" w:eastAsia="ＭＳ 明朝" w:hAnsi="ＭＳ 明朝" w:cs="ＭＳ 明朝"/>
      <w:sz w:val="52"/>
      <w:szCs w:val="52"/>
      <w:u w:val="single"/>
    </w:rPr>
  </w:style>
  <w:style w:type="paragraph" w:customStyle="1" w:styleId="Heading110">
    <w:name w:val="Heading #1|1"/>
    <w:basedOn w:val="a"/>
    <w:link w:val="Heading11"/>
    <w:pPr>
      <w:spacing w:after="280"/>
      <w:ind w:firstLine="840"/>
      <w:outlineLvl w:val="0"/>
    </w:pPr>
    <w:rPr>
      <w:rFonts w:ascii="ＭＳ 明朝" w:eastAsia="ＭＳ 明朝" w:hAnsi="ＭＳ 明朝" w:cs="ＭＳ 明朝"/>
      <w:color w:val="E6271F"/>
      <w:sz w:val="70"/>
      <w:szCs w:val="70"/>
    </w:rPr>
  </w:style>
  <w:style w:type="paragraph" w:styleId="a3">
    <w:name w:val="header"/>
    <w:basedOn w:val="a"/>
    <w:link w:val="a4"/>
    <w:uiPriority w:val="99"/>
    <w:unhideWhenUsed/>
    <w:rsid w:val="00412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57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12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571"/>
    <w:rPr>
      <w:rFonts w:eastAsia="Times New Roman"/>
      <w:color w:val="000000"/>
    </w:rPr>
  </w:style>
  <w:style w:type="character" w:styleId="a7">
    <w:name w:val="Hyperlink"/>
    <w:basedOn w:val="a0"/>
    <w:uiPriority w:val="99"/>
    <w:unhideWhenUsed/>
    <w:rsid w:val="007A5A8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A5A8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248E1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DF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67B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警防02</dc:creator>
  <cp:lastModifiedBy>警防02</cp:lastModifiedBy>
  <cp:revision>15</cp:revision>
  <cp:lastPrinted>2025-02-04T08:01:00Z</cp:lastPrinted>
  <dcterms:created xsi:type="dcterms:W3CDTF">2025-02-04T01:27:00Z</dcterms:created>
  <dcterms:modified xsi:type="dcterms:W3CDTF">2025-02-04T09:06:00Z</dcterms:modified>
</cp:coreProperties>
</file>